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416"/>
        <w:gridCol w:w="4476"/>
      </w:tblGrid>
      <w:tr w:rsidR="008C569F" w:rsidRPr="00A50895" w14:paraId="406A0F34" w14:textId="77777777" w:rsidTr="00515775">
        <w:trPr>
          <w:trHeight w:val="4252"/>
        </w:trPr>
        <w:tc>
          <w:tcPr>
            <w:tcW w:w="4416" w:type="dxa"/>
            <w:vAlign w:val="center"/>
          </w:tcPr>
          <w:p w14:paraId="54CB257E" w14:textId="77777777" w:rsidR="008C569F" w:rsidRPr="00A50895" w:rsidRDefault="008C569F" w:rsidP="008C569F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 w:rsidRPr="00A50895">
              <w:rPr>
                <w:rFonts w:ascii="Goethe FF Clan" w:hAnsi="Goethe FF Clan"/>
                <w:b/>
                <w:bCs/>
                <w:sz w:val="32"/>
                <w:szCs w:val="32"/>
              </w:rPr>
              <w:t>der Zimtstern</w:t>
            </w:r>
            <w:r w:rsidR="00070BD6" w:rsidRPr="00A50895">
              <w:rPr>
                <w:rFonts w:ascii="Goethe FF Clan" w:hAnsi="Goethe FF Clan"/>
                <w:b/>
                <w:bCs/>
                <w:sz w:val="32"/>
                <w:szCs w:val="32"/>
              </w:rPr>
              <w:t xml:space="preserve"> / </w:t>
            </w:r>
          </w:p>
          <w:p w14:paraId="269E873C" w14:textId="0E7EB4E9" w:rsidR="00070BD6" w:rsidRPr="00A50895" w:rsidRDefault="00070BD6" w:rsidP="008C569F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 w:rsidRPr="00A50895">
              <w:rPr>
                <w:rFonts w:ascii="Goethe FF Clan" w:hAnsi="Goethe FF Clan"/>
                <w:b/>
                <w:bCs/>
                <w:sz w:val="32"/>
                <w:szCs w:val="32"/>
              </w:rPr>
              <w:t>die Zimtsterne</w:t>
            </w:r>
          </w:p>
        </w:tc>
        <w:tc>
          <w:tcPr>
            <w:tcW w:w="4476" w:type="dxa"/>
            <w:vAlign w:val="center"/>
          </w:tcPr>
          <w:p w14:paraId="2AB6C32B" w14:textId="590104F6" w:rsidR="008C569F" w:rsidRPr="00A50895" w:rsidRDefault="008C569F" w:rsidP="008C569F">
            <w:pPr>
              <w:jc w:val="center"/>
              <w:rPr>
                <w:rFonts w:ascii="Goethe FF Clan" w:hAnsi="Goethe FF Clan"/>
              </w:rPr>
            </w:pPr>
            <w:r w:rsidRPr="00A50895">
              <w:rPr>
                <w:rFonts w:ascii="Goethe FF Clan" w:hAnsi="Goethe FF Clan"/>
                <w:noProof/>
              </w:rPr>
              <w:drawing>
                <wp:anchor distT="0" distB="0" distL="114300" distR="114300" simplePos="0" relativeHeight="251659776" behindDoc="0" locked="0" layoutInCell="1" allowOverlap="1" wp14:anchorId="049AF0FB" wp14:editId="24A68B43">
                  <wp:simplePos x="0" y="0"/>
                  <wp:positionH relativeFrom="column">
                    <wp:posOffset>-4445</wp:posOffset>
                  </wp:positionH>
                  <wp:positionV relativeFrom="paragraph">
                    <wp:posOffset>455930</wp:posOffset>
                  </wp:positionV>
                  <wp:extent cx="2664000" cy="1781550"/>
                  <wp:effectExtent l="0" t="0" r="3175" b="9525"/>
                  <wp:wrapThrough wrapText="bothSides">
                    <wp:wrapPolygon edited="0">
                      <wp:start x="0" y="0"/>
                      <wp:lineTo x="0" y="21484"/>
                      <wp:lineTo x="21471" y="21484"/>
                      <wp:lineTo x="21471" y="0"/>
                      <wp:lineTo x="0" y="0"/>
                    </wp:wrapPolygon>
                  </wp:wrapThrough>
                  <wp:docPr id="626599991" name="Grafik 1" descr="Zimtsterne | Liliana Fuchs | Flick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Zimtsterne | Liliana Fuchs | Flick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4000" cy="1781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8C569F" w:rsidRPr="00A50895" w14:paraId="22D193CC" w14:textId="77777777" w:rsidTr="00515775">
        <w:trPr>
          <w:trHeight w:val="4252"/>
        </w:trPr>
        <w:tc>
          <w:tcPr>
            <w:tcW w:w="4416" w:type="dxa"/>
            <w:vAlign w:val="center"/>
          </w:tcPr>
          <w:p w14:paraId="08D4BEA9" w14:textId="77777777" w:rsidR="008C569F" w:rsidRPr="00A50895" w:rsidRDefault="00070BD6" w:rsidP="008C569F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 w:rsidRPr="00A50895">
              <w:rPr>
                <w:rFonts w:ascii="Goethe FF Clan" w:hAnsi="Goethe FF Clan"/>
                <w:b/>
                <w:bCs/>
                <w:sz w:val="32"/>
                <w:szCs w:val="32"/>
              </w:rPr>
              <w:t>die Mandel /</w:t>
            </w:r>
          </w:p>
          <w:p w14:paraId="3FD61BC7" w14:textId="616EF652" w:rsidR="00070BD6" w:rsidRPr="00A50895" w:rsidRDefault="00070BD6" w:rsidP="008C569F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 w:rsidRPr="00A50895">
              <w:rPr>
                <w:rFonts w:ascii="Goethe FF Clan" w:hAnsi="Goethe FF Clan"/>
                <w:b/>
                <w:bCs/>
                <w:sz w:val="32"/>
                <w:szCs w:val="32"/>
              </w:rPr>
              <w:t>die Mandeln</w:t>
            </w:r>
          </w:p>
        </w:tc>
        <w:tc>
          <w:tcPr>
            <w:tcW w:w="4476" w:type="dxa"/>
            <w:vAlign w:val="center"/>
          </w:tcPr>
          <w:p w14:paraId="13F46BA0" w14:textId="02A0B7DA" w:rsidR="008C569F" w:rsidRPr="00A50895" w:rsidRDefault="008C569F" w:rsidP="00070BD6">
            <w:pPr>
              <w:jc w:val="center"/>
              <w:rPr>
                <w:rFonts w:ascii="Goethe FF Clan" w:hAnsi="Goethe FF Clan"/>
              </w:rPr>
            </w:pPr>
            <w:r w:rsidRPr="00A50895">
              <w:rPr>
                <w:rFonts w:ascii="Goethe FF Clan" w:hAnsi="Goethe FF Clan"/>
                <w:noProof/>
              </w:rPr>
              <w:drawing>
                <wp:inline distT="0" distB="0" distL="0" distR="0" wp14:anchorId="60C2DD8A" wp14:editId="40FE9B83">
                  <wp:extent cx="2095500" cy="1400175"/>
                  <wp:effectExtent l="0" t="0" r="0" b="9525"/>
                  <wp:docPr id="1352909497" name="Grafik 2" descr="Mandel X Free Stock Photo - Public Domain Picture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Mandel X Free Stock Photo - Public Domain Picture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0" cy="1400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C569F" w:rsidRPr="00A50895" w14:paraId="11A95E14" w14:textId="77777777" w:rsidTr="00515775">
        <w:trPr>
          <w:trHeight w:val="4252"/>
        </w:trPr>
        <w:tc>
          <w:tcPr>
            <w:tcW w:w="4416" w:type="dxa"/>
            <w:vAlign w:val="center"/>
          </w:tcPr>
          <w:p w14:paraId="2342599E" w14:textId="77777777" w:rsidR="008C569F" w:rsidRPr="00A50895" w:rsidRDefault="00D81F7A" w:rsidP="008C569F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 w:rsidRPr="00A50895">
              <w:rPr>
                <w:rFonts w:ascii="Goethe FF Clan" w:hAnsi="Goethe FF Clan"/>
                <w:b/>
                <w:bCs/>
                <w:sz w:val="32"/>
                <w:szCs w:val="32"/>
              </w:rPr>
              <w:t>die Haselnuss /</w:t>
            </w:r>
          </w:p>
          <w:p w14:paraId="5D1FB533" w14:textId="37D36EBE" w:rsidR="00D81F7A" w:rsidRPr="00A50895" w:rsidRDefault="00D81F7A" w:rsidP="008C569F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 w:rsidRPr="00A50895">
              <w:rPr>
                <w:rFonts w:ascii="Goethe FF Clan" w:hAnsi="Goethe FF Clan"/>
                <w:b/>
                <w:bCs/>
                <w:sz w:val="32"/>
                <w:szCs w:val="32"/>
              </w:rPr>
              <w:t>die Haselnüsse</w:t>
            </w:r>
          </w:p>
        </w:tc>
        <w:tc>
          <w:tcPr>
            <w:tcW w:w="4476" w:type="dxa"/>
            <w:vAlign w:val="center"/>
          </w:tcPr>
          <w:p w14:paraId="2477594B" w14:textId="2427466D" w:rsidR="008C569F" w:rsidRPr="00A50895" w:rsidRDefault="00D81F7A" w:rsidP="00D81F7A">
            <w:pPr>
              <w:jc w:val="center"/>
              <w:rPr>
                <w:rFonts w:ascii="Goethe FF Clan" w:hAnsi="Goethe FF Clan"/>
              </w:rPr>
            </w:pPr>
            <w:r w:rsidRPr="00A50895">
              <w:rPr>
                <w:rFonts w:ascii="Goethe FF Clan" w:hAnsi="Goethe FF Clan"/>
                <w:noProof/>
              </w:rPr>
              <w:drawing>
                <wp:anchor distT="0" distB="0" distL="114300" distR="114300" simplePos="0" relativeHeight="251660800" behindDoc="0" locked="0" layoutInCell="1" allowOverlap="1" wp14:anchorId="35AA830A" wp14:editId="391E902C">
                  <wp:simplePos x="0" y="0"/>
                  <wp:positionH relativeFrom="column">
                    <wp:posOffset>-65405</wp:posOffset>
                  </wp:positionH>
                  <wp:positionV relativeFrom="paragraph">
                    <wp:posOffset>0</wp:posOffset>
                  </wp:positionV>
                  <wp:extent cx="2664000" cy="1782992"/>
                  <wp:effectExtent l="0" t="0" r="3175" b="8255"/>
                  <wp:wrapThrough wrapText="bothSides">
                    <wp:wrapPolygon edited="0">
                      <wp:start x="0" y="0"/>
                      <wp:lineTo x="0" y="21469"/>
                      <wp:lineTo x="21471" y="21469"/>
                      <wp:lineTo x="21471" y="0"/>
                      <wp:lineTo x="0" y="0"/>
                    </wp:wrapPolygon>
                  </wp:wrapThrough>
                  <wp:docPr id="422219815" name="Grafik 5" descr="Kostenlose foto : Holz, Bank, Lebensmittel, produzieren, Gemüse, Nuss ..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Kostenlose foto : Holz, Bank, Lebensmittel, produzieren, Gemüse, Nuss ..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4000" cy="178299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8C569F" w:rsidRPr="00A50895" w14:paraId="4050F21D" w14:textId="77777777" w:rsidTr="00515775">
        <w:trPr>
          <w:trHeight w:val="4252"/>
        </w:trPr>
        <w:tc>
          <w:tcPr>
            <w:tcW w:w="4416" w:type="dxa"/>
            <w:vAlign w:val="center"/>
          </w:tcPr>
          <w:p w14:paraId="4E5FFFFF" w14:textId="77777777" w:rsidR="008C569F" w:rsidRPr="00A50895" w:rsidRDefault="001955CA" w:rsidP="008C569F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 w:rsidRPr="00A50895">
              <w:rPr>
                <w:rFonts w:ascii="Goethe FF Clan" w:hAnsi="Goethe FF Clan"/>
                <w:b/>
                <w:bCs/>
                <w:sz w:val="32"/>
                <w:szCs w:val="32"/>
              </w:rPr>
              <w:lastRenderedPageBreak/>
              <w:t xml:space="preserve">das Backblech / </w:t>
            </w:r>
          </w:p>
          <w:p w14:paraId="298AD1DA" w14:textId="0BCC3D5F" w:rsidR="001955CA" w:rsidRPr="00A50895" w:rsidRDefault="001955CA" w:rsidP="008C569F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 w:rsidRPr="00A50895">
              <w:rPr>
                <w:rFonts w:ascii="Goethe FF Clan" w:hAnsi="Goethe FF Clan"/>
                <w:b/>
                <w:bCs/>
                <w:sz w:val="32"/>
                <w:szCs w:val="32"/>
              </w:rPr>
              <w:t>die Backbleche</w:t>
            </w:r>
          </w:p>
        </w:tc>
        <w:tc>
          <w:tcPr>
            <w:tcW w:w="4476" w:type="dxa"/>
            <w:vAlign w:val="center"/>
          </w:tcPr>
          <w:p w14:paraId="4DA14E98" w14:textId="46A6E0DB" w:rsidR="008C569F" w:rsidRPr="00A50895" w:rsidRDefault="001955CA" w:rsidP="001955CA">
            <w:pPr>
              <w:jc w:val="center"/>
              <w:rPr>
                <w:rFonts w:ascii="Goethe FF Clan" w:hAnsi="Goethe FF Clan"/>
              </w:rPr>
            </w:pPr>
            <w:r w:rsidRPr="00A50895">
              <w:rPr>
                <w:rFonts w:ascii="Goethe FF Clan" w:hAnsi="Goethe FF Clan"/>
                <w:noProof/>
              </w:rPr>
              <w:drawing>
                <wp:anchor distT="0" distB="0" distL="114300" distR="114300" simplePos="0" relativeHeight="251661824" behindDoc="0" locked="0" layoutInCell="1" allowOverlap="1" wp14:anchorId="2E52064D" wp14:editId="1A725665">
                  <wp:simplePos x="0" y="0"/>
                  <wp:positionH relativeFrom="column">
                    <wp:posOffset>-3810</wp:posOffset>
                  </wp:positionH>
                  <wp:positionV relativeFrom="paragraph">
                    <wp:posOffset>0</wp:posOffset>
                  </wp:positionV>
                  <wp:extent cx="2664000" cy="1998000"/>
                  <wp:effectExtent l="0" t="0" r="0" b="0"/>
                  <wp:wrapThrough wrapText="bothSides">
                    <wp:wrapPolygon edited="0">
                      <wp:start x="14984" y="2884"/>
                      <wp:lineTo x="772" y="5767"/>
                      <wp:lineTo x="3089" y="18126"/>
                      <wp:lineTo x="4480" y="18126"/>
                      <wp:lineTo x="5097" y="17714"/>
                      <wp:lineTo x="10041" y="16684"/>
                      <wp:lineTo x="13748" y="16478"/>
                      <wp:lineTo x="20390" y="14212"/>
                      <wp:lineTo x="20236" y="13182"/>
                      <wp:lineTo x="15910" y="2884"/>
                      <wp:lineTo x="14984" y="2884"/>
                    </wp:wrapPolygon>
                  </wp:wrapThrough>
                  <wp:docPr id="318797390" name="Grafik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4000" cy="1998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8C569F" w:rsidRPr="00A50895" w14:paraId="54761996" w14:textId="77777777" w:rsidTr="00515775">
        <w:trPr>
          <w:trHeight w:val="4252"/>
        </w:trPr>
        <w:tc>
          <w:tcPr>
            <w:tcW w:w="4416" w:type="dxa"/>
            <w:vAlign w:val="center"/>
          </w:tcPr>
          <w:p w14:paraId="0A851F94" w14:textId="77777777" w:rsidR="008C569F" w:rsidRPr="00A50895" w:rsidRDefault="001955CA" w:rsidP="008C569F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 w:rsidRPr="00A50895">
              <w:rPr>
                <w:rFonts w:ascii="Goethe FF Clan" w:hAnsi="Goethe FF Clan"/>
                <w:b/>
                <w:bCs/>
                <w:sz w:val="32"/>
                <w:szCs w:val="32"/>
              </w:rPr>
              <w:t xml:space="preserve">das Ei / </w:t>
            </w:r>
          </w:p>
          <w:p w14:paraId="7C6514A7" w14:textId="3B78DCCE" w:rsidR="001955CA" w:rsidRPr="00A50895" w:rsidRDefault="001955CA" w:rsidP="008C569F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 w:rsidRPr="00A50895">
              <w:rPr>
                <w:rFonts w:ascii="Goethe FF Clan" w:hAnsi="Goethe FF Clan"/>
                <w:b/>
                <w:bCs/>
                <w:sz w:val="32"/>
                <w:szCs w:val="32"/>
              </w:rPr>
              <w:t>die Eier</w:t>
            </w:r>
          </w:p>
        </w:tc>
        <w:tc>
          <w:tcPr>
            <w:tcW w:w="4476" w:type="dxa"/>
            <w:vAlign w:val="center"/>
          </w:tcPr>
          <w:p w14:paraId="4CD64DDE" w14:textId="78415B20" w:rsidR="008C569F" w:rsidRPr="00A50895" w:rsidRDefault="001955CA" w:rsidP="001955CA">
            <w:pPr>
              <w:jc w:val="center"/>
              <w:rPr>
                <w:rFonts w:ascii="Goethe FF Clan" w:hAnsi="Goethe FF Clan"/>
              </w:rPr>
            </w:pPr>
            <w:r w:rsidRPr="00A50895">
              <w:rPr>
                <w:rFonts w:ascii="Goethe FF Clan" w:hAnsi="Goethe FF Clan"/>
                <w:noProof/>
              </w:rPr>
              <w:drawing>
                <wp:anchor distT="0" distB="0" distL="114300" distR="114300" simplePos="0" relativeHeight="251662848" behindDoc="0" locked="0" layoutInCell="1" allowOverlap="1" wp14:anchorId="3F9DE4BE" wp14:editId="7979678F">
                  <wp:simplePos x="0" y="0"/>
                  <wp:positionH relativeFrom="column">
                    <wp:posOffset>-3810</wp:posOffset>
                  </wp:positionH>
                  <wp:positionV relativeFrom="paragraph">
                    <wp:posOffset>0</wp:posOffset>
                  </wp:positionV>
                  <wp:extent cx="2664000" cy="1776000"/>
                  <wp:effectExtent l="0" t="0" r="3175" b="0"/>
                  <wp:wrapThrough wrapText="bothSides">
                    <wp:wrapPolygon edited="0">
                      <wp:start x="0" y="0"/>
                      <wp:lineTo x="0" y="21322"/>
                      <wp:lineTo x="21471" y="21322"/>
                      <wp:lineTo x="21471" y="0"/>
                      <wp:lineTo x="0" y="0"/>
                    </wp:wrapPolygon>
                  </wp:wrapThrough>
                  <wp:docPr id="455480276" name="Grafik 7" descr="Kostenlose foto : Ei, Lebensmittel, Gericht, Küche, Junk-Food, Zutat ..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 descr="Kostenlose foto : Ei, Lebensmittel, Gericht, Küche, Junk-Food, Zutat ..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4000" cy="1776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8C569F" w:rsidRPr="00A50895" w14:paraId="53351EB8" w14:textId="77777777" w:rsidTr="00515775">
        <w:trPr>
          <w:trHeight w:val="4252"/>
        </w:trPr>
        <w:tc>
          <w:tcPr>
            <w:tcW w:w="4416" w:type="dxa"/>
            <w:vAlign w:val="center"/>
          </w:tcPr>
          <w:p w14:paraId="144866C4" w14:textId="77777777" w:rsidR="008C569F" w:rsidRPr="00A50895" w:rsidRDefault="00BD428E" w:rsidP="008C569F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 w:rsidRPr="00A50895">
              <w:rPr>
                <w:rFonts w:ascii="Goethe FF Clan" w:hAnsi="Goethe FF Clan"/>
                <w:b/>
                <w:bCs/>
                <w:sz w:val="32"/>
                <w:szCs w:val="32"/>
              </w:rPr>
              <w:t>die Ausstechform /</w:t>
            </w:r>
          </w:p>
          <w:p w14:paraId="51C06476" w14:textId="598AD063" w:rsidR="00BD428E" w:rsidRPr="00A50895" w:rsidRDefault="00BD428E" w:rsidP="008C569F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 w:rsidRPr="00A50895">
              <w:rPr>
                <w:rFonts w:ascii="Goethe FF Clan" w:hAnsi="Goethe FF Clan"/>
                <w:b/>
                <w:bCs/>
                <w:sz w:val="32"/>
                <w:szCs w:val="32"/>
              </w:rPr>
              <w:t>die Ausstechformen</w:t>
            </w:r>
          </w:p>
        </w:tc>
        <w:tc>
          <w:tcPr>
            <w:tcW w:w="4476" w:type="dxa"/>
            <w:vAlign w:val="center"/>
          </w:tcPr>
          <w:p w14:paraId="5CDADBF5" w14:textId="137D83AF" w:rsidR="008C569F" w:rsidRPr="00A50895" w:rsidRDefault="00BD428E" w:rsidP="005E17B2">
            <w:pPr>
              <w:jc w:val="center"/>
              <w:rPr>
                <w:rFonts w:ascii="Goethe FF Clan" w:hAnsi="Goethe FF Clan"/>
              </w:rPr>
            </w:pPr>
            <w:r w:rsidRPr="00A50895">
              <w:rPr>
                <w:rFonts w:ascii="Goethe FF Clan" w:hAnsi="Goethe FF Clan"/>
                <w:noProof/>
              </w:rPr>
              <w:drawing>
                <wp:anchor distT="0" distB="0" distL="114300" distR="114300" simplePos="0" relativeHeight="251663872" behindDoc="1" locked="0" layoutInCell="1" allowOverlap="0" wp14:anchorId="3989CA04" wp14:editId="1D7DF624">
                  <wp:simplePos x="3848100" y="6318885"/>
                  <wp:positionH relativeFrom="margin">
                    <wp:posOffset>536575</wp:posOffset>
                  </wp:positionH>
                  <wp:positionV relativeFrom="page">
                    <wp:posOffset>381635</wp:posOffset>
                  </wp:positionV>
                  <wp:extent cx="2556000" cy="2556000"/>
                  <wp:effectExtent l="0" t="0" r="0" b="0"/>
                  <wp:wrapSquare wrapText="bothSides"/>
                  <wp:docPr id="1234143453" name="Grafik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56000" cy="25560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8C569F" w:rsidRPr="00A50895" w14:paraId="24A6E7C8" w14:textId="77777777" w:rsidTr="00515775">
        <w:trPr>
          <w:trHeight w:val="4252"/>
        </w:trPr>
        <w:tc>
          <w:tcPr>
            <w:tcW w:w="4416" w:type="dxa"/>
            <w:vAlign w:val="center"/>
          </w:tcPr>
          <w:p w14:paraId="5F9CE418" w14:textId="77777777" w:rsidR="008C569F" w:rsidRPr="00A50895" w:rsidRDefault="003F75AD" w:rsidP="008C569F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 w:rsidRPr="00A50895">
              <w:rPr>
                <w:rFonts w:ascii="Goethe FF Clan" w:hAnsi="Goethe FF Clan"/>
                <w:b/>
                <w:bCs/>
                <w:sz w:val="32"/>
                <w:szCs w:val="32"/>
              </w:rPr>
              <w:lastRenderedPageBreak/>
              <w:t xml:space="preserve">der Pinsel / </w:t>
            </w:r>
          </w:p>
          <w:p w14:paraId="37E85515" w14:textId="5B40FBD7" w:rsidR="003F75AD" w:rsidRPr="00A50895" w:rsidRDefault="003F75AD" w:rsidP="008C569F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 w:rsidRPr="00A50895">
              <w:rPr>
                <w:rFonts w:ascii="Goethe FF Clan" w:hAnsi="Goethe FF Clan"/>
                <w:b/>
                <w:bCs/>
                <w:sz w:val="32"/>
                <w:szCs w:val="32"/>
              </w:rPr>
              <w:t>die Pinsel</w:t>
            </w:r>
          </w:p>
        </w:tc>
        <w:tc>
          <w:tcPr>
            <w:tcW w:w="4476" w:type="dxa"/>
            <w:vAlign w:val="center"/>
          </w:tcPr>
          <w:p w14:paraId="6714D11B" w14:textId="3398C102" w:rsidR="008C569F" w:rsidRPr="00A50895" w:rsidRDefault="003F75AD" w:rsidP="003F75AD">
            <w:pPr>
              <w:jc w:val="center"/>
              <w:rPr>
                <w:rFonts w:ascii="Goethe FF Clan" w:hAnsi="Goethe FF Clan"/>
              </w:rPr>
            </w:pPr>
            <w:r w:rsidRPr="00A50895">
              <w:rPr>
                <w:rFonts w:ascii="Goethe FF Clan" w:hAnsi="Goethe FF Clan"/>
                <w:noProof/>
              </w:rPr>
              <w:drawing>
                <wp:inline distT="0" distB="0" distL="0" distR="0" wp14:anchorId="2496E7FA" wp14:editId="3CA854A9">
                  <wp:extent cx="2664000" cy="2569738"/>
                  <wp:effectExtent l="0" t="0" r="3175" b="2540"/>
                  <wp:docPr id="1070564203" name="Grafi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4000" cy="256973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C569F" w:rsidRPr="00A50895" w14:paraId="6AE36205" w14:textId="77777777" w:rsidTr="00515775">
        <w:trPr>
          <w:trHeight w:val="4252"/>
        </w:trPr>
        <w:tc>
          <w:tcPr>
            <w:tcW w:w="4416" w:type="dxa"/>
            <w:vAlign w:val="center"/>
          </w:tcPr>
          <w:p w14:paraId="70BE82B5" w14:textId="77777777" w:rsidR="008C569F" w:rsidRPr="00A50895" w:rsidRDefault="003F75AD" w:rsidP="008C569F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 w:rsidRPr="00A50895">
              <w:rPr>
                <w:rFonts w:ascii="Goethe FF Clan" w:hAnsi="Goethe FF Clan"/>
                <w:b/>
                <w:bCs/>
                <w:sz w:val="32"/>
                <w:szCs w:val="32"/>
              </w:rPr>
              <w:t xml:space="preserve">der Backofen / </w:t>
            </w:r>
          </w:p>
          <w:p w14:paraId="32169782" w14:textId="1A7485C9" w:rsidR="003F75AD" w:rsidRPr="00A50895" w:rsidRDefault="003F75AD" w:rsidP="008C569F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 w:rsidRPr="00A50895">
              <w:rPr>
                <w:rFonts w:ascii="Goethe FF Clan" w:hAnsi="Goethe FF Clan"/>
                <w:b/>
                <w:bCs/>
                <w:sz w:val="32"/>
                <w:szCs w:val="32"/>
              </w:rPr>
              <w:t>die Backöfen</w:t>
            </w:r>
          </w:p>
        </w:tc>
        <w:tc>
          <w:tcPr>
            <w:tcW w:w="4476" w:type="dxa"/>
            <w:vAlign w:val="center"/>
          </w:tcPr>
          <w:p w14:paraId="27BF2461" w14:textId="315A7358" w:rsidR="008C569F" w:rsidRPr="00A50895" w:rsidRDefault="003F75AD" w:rsidP="003F75AD">
            <w:pPr>
              <w:jc w:val="center"/>
              <w:rPr>
                <w:rFonts w:ascii="Goethe FF Clan" w:hAnsi="Goethe FF Clan"/>
              </w:rPr>
            </w:pPr>
            <w:r w:rsidRPr="00A50895">
              <w:rPr>
                <w:rFonts w:ascii="Goethe FF Clan" w:hAnsi="Goethe FF Clan"/>
                <w:noProof/>
              </w:rPr>
              <w:drawing>
                <wp:inline distT="0" distB="0" distL="0" distR="0" wp14:anchorId="6AA6E89B" wp14:editId="4A9EF8FA">
                  <wp:extent cx="2664000" cy="1853700"/>
                  <wp:effectExtent l="0" t="0" r="3175" b="0"/>
                  <wp:docPr id="610424889" name="Grafik 2" descr="BOSCH HBF133BR0, Einbaubackofen (Einbaugerät inkl. Rahmen, 66 Liter, 594 mm breit), Seri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BOSCH HBF133BR0, Einbaubackofen (Einbaugerät inkl. Rahmen, 66 Liter, 594 mm breit), Seri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4000" cy="1853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F75AD" w:rsidRPr="00A50895" w14:paraId="7E9CE37A" w14:textId="77777777" w:rsidTr="00515775">
        <w:trPr>
          <w:trHeight w:val="4252"/>
        </w:trPr>
        <w:tc>
          <w:tcPr>
            <w:tcW w:w="4416" w:type="dxa"/>
            <w:vAlign w:val="center"/>
          </w:tcPr>
          <w:p w14:paraId="040E9D0E" w14:textId="77777777" w:rsidR="00C17CEB" w:rsidRPr="00A50895" w:rsidRDefault="00C17CEB" w:rsidP="00C17CEB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 w:rsidRPr="00A50895">
              <w:rPr>
                <w:rFonts w:ascii="Goethe FF Clan" w:hAnsi="Goethe FF Clan"/>
                <w:b/>
                <w:bCs/>
                <w:sz w:val="32"/>
                <w:szCs w:val="32"/>
              </w:rPr>
              <w:t>der Krapfen / die Krapfen</w:t>
            </w:r>
          </w:p>
          <w:p w14:paraId="401850DF" w14:textId="77777777" w:rsidR="00C17CEB" w:rsidRPr="00A50895" w:rsidRDefault="00C17CEB" w:rsidP="00C17CEB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</w:p>
          <w:p w14:paraId="23E7EA89" w14:textId="77777777" w:rsidR="00C17CEB" w:rsidRPr="00A50895" w:rsidRDefault="00C17CEB" w:rsidP="00C17CEB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 w:rsidRPr="00A50895">
              <w:rPr>
                <w:rFonts w:ascii="Goethe FF Clan" w:hAnsi="Goethe FF Clan"/>
                <w:b/>
                <w:bCs/>
                <w:sz w:val="32"/>
                <w:szCs w:val="32"/>
              </w:rPr>
              <w:t>der Pfannkuchen / die Pfannkuchen</w:t>
            </w:r>
          </w:p>
          <w:p w14:paraId="65980D7B" w14:textId="77777777" w:rsidR="00C17CEB" w:rsidRPr="00A50895" w:rsidRDefault="00C17CEB" w:rsidP="00C17CEB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</w:p>
          <w:p w14:paraId="4653B025" w14:textId="70CEAA79" w:rsidR="00C17CEB" w:rsidRPr="00A50895" w:rsidRDefault="00C17CEB" w:rsidP="00C17CEB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 w:rsidRPr="00A50895">
              <w:rPr>
                <w:rFonts w:ascii="Goethe FF Clan" w:hAnsi="Goethe FF Clan"/>
                <w:b/>
                <w:bCs/>
                <w:sz w:val="32"/>
                <w:szCs w:val="32"/>
              </w:rPr>
              <w:t>der Berliner / die Berliner</w:t>
            </w:r>
          </w:p>
        </w:tc>
        <w:tc>
          <w:tcPr>
            <w:tcW w:w="4476" w:type="dxa"/>
            <w:vAlign w:val="center"/>
          </w:tcPr>
          <w:p w14:paraId="139963F8" w14:textId="64E76C81" w:rsidR="003F75AD" w:rsidRPr="00A50895" w:rsidRDefault="00C17CEB" w:rsidP="00C17CEB">
            <w:pPr>
              <w:jc w:val="center"/>
              <w:rPr>
                <w:rFonts w:ascii="Goethe FF Clan" w:hAnsi="Goethe FF Clan"/>
              </w:rPr>
            </w:pPr>
            <w:r w:rsidRPr="00A50895">
              <w:rPr>
                <w:rFonts w:ascii="Goethe FF Clan" w:hAnsi="Goethe FF Clan"/>
                <w:noProof/>
              </w:rPr>
              <w:drawing>
                <wp:inline distT="0" distB="0" distL="0" distR="0" wp14:anchorId="3F966C47" wp14:editId="436EDF10">
                  <wp:extent cx="2664000" cy="2664000"/>
                  <wp:effectExtent l="0" t="0" r="3175" b="3175"/>
                  <wp:docPr id="66984156" name="Grafik 4" descr="KRAPFEN DI IGINIO MASSARI (FRITTI E AL FORNO) - ITALIANS DO EAT BETTE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KRAPFEN DI IGINIO MASSARI (FRITTI E AL FORNO) - ITALIANS DO EAT BETTE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4000" cy="2664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F75AD" w:rsidRPr="00A50895" w14:paraId="23C2AB61" w14:textId="77777777" w:rsidTr="00515775">
        <w:trPr>
          <w:trHeight w:val="4252"/>
        </w:trPr>
        <w:tc>
          <w:tcPr>
            <w:tcW w:w="4416" w:type="dxa"/>
            <w:vAlign w:val="center"/>
          </w:tcPr>
          <w:p w14:paraId="0B876769" w14:textId="77777777" w:rsidR="003F75AD" w:rsidRPr="00A50895" w:rsidRDefault="00E049FB" w:rsidP="008C569F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 w:rsidRPr="00A50895">
              <w:rPr>
                <w:rFonts w:ascii="Goethe FF Clan" w:hAnsi="Goethe FF Clan"/>
                <w:b/>
                <w:bCs/>
                <w:sz w:val="32"/>
                <w:szCs w:val="32"/>
              </w:rPr>
              <w:lastRenderedPageBreak/>
              <w:t xml:space="preserve">die Pfanne / </w:t>
            </w:r>
          </w:p>
          <w:p w14:paraId="78299BE2" w14:textId="0C5C4A5F" w:rsidR="00E049FB" w:rsidRPr="00A50895" w:rsidRDefault="00E049FB" w:rsidP="008C569F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 w:rsidRPr="00A50895">
              <w:rPr>
                <w:rFonts w:ascii="Goethe FF Clan" w:hAnsi="Goethe FF Clan"/>
                <w:b/>
                <w:bCs/>
                <w:sz w:val="32"/>
                <w:szCs w:val="32"/>
              </w:rPr>
              <w:t>die Pfannen</w:t>
            </w:r>
          </w:p>
        </w:tc>
        <w:tc>
          <w:tcPr>
            <w:tcW w:w="4476" w:type="dxa"/>
            <w:vAlign w:val="center"/>
          </w:tcPr>
          <w:p w14:paraId="6F4E23DC" w14:textId="79D8042B" w:rsidR="003F75AD" w:rsidRPr="00A50895" w:rsidRDefault="00E049FB" w:rsidP="00E049FB">
            <w:pPr>
              <w:jc w:val="center"/>
              <w:rPr>
                <w:rFonts w:ascii="Goethe FF Clan" w:hAnsi="Goethe FF Clan"/>
              </w:rPr>
            </w:pPr>
            <w:r w:rsidRPr="00A50895">
              <w:rPr>
                <w:rFonts w:ascii="Goethe FF Clan" w:hAnsi="Goethe FF Clan"/>
                <w:noProof/>
              </w:rPr>
              <w:drawing>
                <wp:inline distT="0" distB="0" distL="0" distR="0" wp14:anchorId="1A39C88A" wp14:editId="7959B90E">
                  <wp:extent cx="1998000" cy="2664000"/>
                  <wp:effectExtent l="0" t="0" r="2540" b="3175"/>
                  <wp:docPr id="1637063149" name="Grafik 1" descr="Bratpfanne Choc Extreme mit Antihaftbeschichtung, Aluminiumguss mit Antihaftbeschichtung, Schwarz, Ø 20 x H 10 c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Bratpfanne Choc Extreme mit Antihaftbeschichtung, Aluminiumguss mit Antihaftbeschichtung, Schwarz, Ø 20 x H 10 c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98000" cy="2664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F75AD" w:rsidRPr="00A50895" w14:paraId="4C18208B" w14:textId="77777777" w:rsidTr="00515775">
        <w:trPr>
          <w:trHeight w:val="4252"/>
        </w:trPr>
        <w:tc>
          <w:tcPr>
            <w:tcW w:w="4416" w:type="dxa"/>
            <w:vAlign w:val="center"/>
          </w:tcPr>
          <w:p w14:paraId="6DED4CDC" w14:textId="77777777" w:rsidR="00DE4F02" w:rsidRPr="00A50895" w:rsidRDefault="00DE4F02" w:rsidP="00DE4F02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 w:rsidRPr="00A50895">
              <w:rPr>
                <w:rFonts w:ascii="Goethe FF Clan" w:hAnsi="Goethe FF Clan"/>
                <w:b/>
                <w:bCs/>
                <w:sz w:val="32"/>
                <w:szCs w:val="32"/>
              </w:rPr>
              <w:t>der Löffel / die Löffel</w:t>
            </w:r>
          </w:p>
          <w:p w14:paraId="7E32ED23" w14:textId="77777777" w:rsidR="00DE4F02" w:rsidRPr="00A50895" w:rsidRDefault="00DE4F02" w:rsidP="00DE4F02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</w:p>
          <w:p w14:paraId="2A8CE935" w14:textId="75856416" w:rsidR="00DE4F02" w:rsidRPr="00A50895" w:rsidRDefault="00DE4F02" w:rsidP="00DE4F02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 w:rsidRPr="00A50895">
              <w:rPr>
                <w:rFonts w:ascii="Goethe FF Clan" w:hAnsi="Goethe FF Clan"/>
                <w:b/>
                <w:bCs/>
                <w:sz w:val="32"/>
                <w:szCs w:val="32"/>
              </w:rPr>
              <w:t>der Esslöffel / die Esslöffel</w:t>
            </w:r>
          </w:p>
        </w:tc>
        <w:tc>
          <w:tcPr>
            <w:tcW w:w="4476" w:type="dxa"/>
            <w:vAlign w:val="center"/>
          </w:tcPr>
          <w:p w14:paraId="7ADB59FC" w14:textId="567D2B7E" w:rsidR="003F75AD" w:rsidRPr="00A50895" w:rsidRDefault="00DE4F02" w:rsidP="00DE4F02">
            <w:pPr>
              <w:jc w:val="center"/>
              <w:rPr>
                <w:rFonts w:ascii="Goethe FF Clan" w:hAnsi="Goethe FF Clan"/>
              </w:rPr>
            </w:pPr>
            <w:r w:rsidRPr="00A50895">
              <w:rPr>
                <w:rFonts w:ascii="Goethe FF Clan" w:hAnsi="Goethe FF Clan"/>
                <w:noProof/>
              </w:rPr>
              <w:drawing>
                <wp:inline distT="0" distB="0" distL="0" distR="0" wp14:anchorId="2BF662D1" wp14:editId="303F1D68">
                  <wp:extent cx="2664000" cy="2664000"/>
                  <wp:effectExtent l="0" t="0" r="3175" b="3175"/>
                  <wp:docPr id="1792567704" name="Grafik 2" descr="Esslöffel aus 18/10 Edelstah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Esslöffel aus 18/10 Edelstah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4000" cy="2664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F75AD" w:rsidRPr="00A50895" w14:paraId="5182B654" w14:textId="77777777" w:rsidTr="00515775">
        <w:trPr>
          <w:trHeight w:val="4252"/>
        </w:trPr>
        <w:tc>
          <w:tcPr>
            <w:tcW w:w="4416" w:type="dxa"/>
            <w:vAlign w:val="center"/>
          </w:tcPr>
          <w:p w14:paraId="5BD15881" w14:textId="77777777" w:rsidR="002502D8" w:rsidRPr="00A50895" w:rsidRDefault="002502D8" w:rsidP="002502D8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 w:rsidRPr="00A50895">
              <w:rPr>
                <w:rFonts w:ascii="Goethe FF Clan" w:hAnsi="Goethe FF Clan"/>
                <w:b/>
                <w:bCs/>
                <w:sz w:val="32"/>
                <w:szCs w:val="32"/>
              </w:rPr>
              <w:t xml:space="preserve">die Gewürznelke / </w:t>
            </w:r>
          </w:p>
          <w:p w14:paraId="54A5420C" w14:textId="156842A4" w:rsidR="003F75AD" w:rsidRPr="00A50895" w:rsidRDefault="002502D8" w:rsidP="002502D8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 w:rsidRPr="00A50895">
              <w:rPr>
                <w:rFonts w:ascii="Goethe FF Clan" w:hAnsi="Goethe FF Clan"/>
                <w:b/>
                <w:bCs/>
                <w:sz w:val="32"/>
                <w:szCs w:val="32"/>
              </w:rPr>
              <w:t>die Gewürznelken</w:t>
            </w:r>
          </w:p>
        </w:tc>
        <w:tc>
          <w:tcPr>
            <w:tcW w:w="4476" w:type="dxa"/>
            <w:vAlign w:val="center"/>
          </w:tcPr>
          <w:p w14:paraId="62E3A01F" w14:textId="5CC1E561" w:rsidR="003F75AD" w:rsidRPr="00A50895" w:rsidRDefault="002502D8" w:rsidP="002502D8">
            <w:pPr>
              <w:jc w:val="center"/>
              <w:rPr>
                <w:rFonts w:ascii="Goethe FF Clan" w:hAnsi="Goethe FF Clan"/>
              </w:rPr>
            </w:pPr>
            <w:r w:rsidRPr="00A50895">
              <w:rPr>
                <w:rFonts w:ascii="Goethe FF Clan" w:hAnsi="Goethe FF Clan"/>
                <w:noProof/>
              </w:rPr>
              <w:drawing>
                <wp:inline distT="0" distB="0" distL="0" distR="0" wp14:anchorId="56E3D03D" wp14:editId="536CA3B0">
                  <wp:extent cx="2664000" cy="1770380"/>
                  <wp:effectExtent l="0" t="0" r="3175" b="1270"/>
                  <wp:docPr id="1935129393" name="Grafik 4" descr="Free photo: Clove, Spice, Pink, Food - Free Image on Pixabay - 132647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Free photo: Clove, Spice, Pink, Food - Free Image on Pixabay - 132647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4000" cy="17703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DE4F02" w:rsidRPr="00A50895">
              <w:rPr>
                <w:rFonts w:ascii="Goethe FF Clan" w:hAnsi="Goethe FF Clan"/>
                <w:noProof/>
              </w:rPr>
              <mc:AlternateContent>
                <mc:Choice Requires="wps">
                  <w:drawing>
                    <wp:inline distT="0" distB="0" distL="0" distR="0" wp14:anchorId="4A2CC069" wp14:editId="024C2B87">
                      <wp:extent cx="304800" cy="304800"/>
                      <wp:effectExtent l="0" t="0" r="0" b="0"/>
                      <wp:docPr id="1328671021" name="Rechteck 3" descr="Zutat:Gewürznelke – Koch-Wiki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304800" cy="304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21EB7806" id="Rechteck 3" o:spid="_x0000_s1026" alt="Zutat:Gewürznelke – Koch-Wiki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7hHr1tIBAACeAwAADgAA&#10;AAAAAAAAAAAAAAAuAgAAZHJzL2Uyb0RvYy54bWxQSwECLQAUAAYACAAAACEATKDpLNgAAAADAQAA&#10;DwAAAAAAAAAAAAAAAAAsBAAAZHJzL2Rvd25yZXYueG1sUEsFBgAAAAAEAAQA8wAAADEFAAAAAA==&#10;" filled="f" stroked="f"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</w:tr>
      <w:tr w:rsidR="003F75AD" w:rsidRPr="00A50895" w14:paraId="52DDC5F7" w14:textId="77777777" w:rsidTr="00515775">
        <w:trPr>
          <w:trHeight w:val="4252"/>
        </w:trPr>
        <w:tc>
          <w:tcPr>
            <w:tcW w:w="4416" w:type="dxa"/>
            <w:vAlign w:val="center"/>
          </w:tcPr>
          <w:p w14:paraId="146F0A94" w14:textId="77777777" w:rsidR="003F75AD" w:rsidRPr="00A50895" w:rsidRDefault="002502D8" w:rsidP="002502D8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 w:rsidRPr="00A50895">
              <w:rPr>
                <w:rFonts w:ascii="Goethe FF Clan" w:hAnsi="Goethe FF Clan"/>
                <w:b/>
                <w:bCs/>
                <w:sz w:val="32"/>
                <w:szCs w:val="32"/>
              </w:rPr>
              <w:lastRenderedPageBreak/>
              <w:t>die Frischhaltefolie /</w:t>
            </w:r>
          </w:p>
          <w:p w14:paraId="1E999207" w14:textId="158AAF26" w:rsidR="002502D8" w:rsidRPr="00A50895" w:rsidRDefault="002502D8" w:rsidP="002502D8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 w:rsidRPr="00A50895">
              <w:rPr>
                <w:rFonts w:ascii="Goethe FF Clan" w:hAnsi="Goethe FF Clan"/>
                <w:b/>
                <w:bCs/>
                <w:sz w:val="32"/>
                <w:szCs w:val="32"/>
              </w:rPr>
              <w:t>die Frischhaltefolien</w:t>
            </w:r>
          </w:p>
        </w:tc>
        <w:tc>
          <w:tcPr>
            <w:tcW w:w="4476" w:type="dxa"/>
            <w:vAlign w:val="center"/>
          </w:tcPr>
          <w:p w14:paraId="0483E466" w14:textId="279447E4" w:rsidR="003F75AD" w:rsidRPr="00A50895" w:rsidRDefault="002502D8" w:rsidP="002502D8">
            <w:pPr>
              <w:jc w:val="center"/>
              <w:rPr>
                <w:rFonts w:ascii="Goethe FF Clan" w:hAnsi="Goethe FF Clan"/>
              </w:rPr>
            </w:pPr>
            <w:r w:rsidRPr="00A50895">
              <w:rPr>
                <w:rFonts w:ascii="Goethe FF Clan" w:hAnsi="Goethe FF Clan"/>
                <w:noProof/>
              </w:rPr>
              <w:drawing>
                <wp:inline distT="0" distB="0" distL="0" distR="0" wp14:anchorId="4945BDEC" wp14:editId="45A27C38">
                  <wp:extent cx="2664000" cy="2664000"/>
                  <wp:effectExtent l="0" t="0" r="3175" b="3175"/>
                  <wp:docPr id="555946977" name="Grafik 5" descr="Frischhaltefolie perforiert 0,36 x 0,36 cm (500 Meter) online kaufen - Verwendung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 descr="Frischhaltefolie perforiert 0,36 x 0,36 cm (500 Meter) online kaufen - Verwendung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4000" cy="2664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F75AD" w:rsidRPr="00A50895" w14:paraId="2E7C61AB" w14:textId="77777777" w:rsidTr="00515775">
        <w:trPr>
          <w:trHeight w:val="4252"/>
        </w:trPr>
        <w:tc>
          <w:tcPr>
            <w:tcW w:w="4416" w:type="dxa"/>
            <w:vAlign w:val="center"/>
          </w:tcPr>
          <w:p w14:paraId="69100B14" w14:textId="77777777" w:rsidR="002502D8" w:rsidRPr="00A50895" w:rsidRDefault="002502D8" w:rsidP="002502D8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 w:rsidRPr="00A50895">
              <w:rPr>
                <w:rFonts w:ascii="Goethe FF Clan" w:hAnsi="Goethe FF Clan"/>
                <w:b/>
                <w:bCs/>
                <w:sz w:val="32"/>
                <w:szCs w:val="32"/>
              </w:rPr>
              <w:t xml:space="preserve">der Teelöffel / </w:t>
            </w:r>
          </w:p>
          <w:p w14:paraId="21007551" w14:textId="58FC7B38" w:rsidR="003F75AD" w:rsidRPr="00A50895" w:rsidRDefault="002502D8" w:rsidP="002502D8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 w:rsidRPr="00A50895">
              <w:rPr>
                <w:rFonts w:ascii="Goethe FF Clan" w:hAnsi="Goethe FF Clan"/>
                <w:b/>
                <w:bCs/>
                <w:sz w:val="32"/>
                <w:szCs w:val="32"/>
              </w:rPr>
              <w:t>die Teelöffel</w:t>
            </w:r>
          </w:p>
        </w:tc>
        <w:tc>
          <w:tcPr>
            <w:tcW w:w="4476" w:type="dxa"/>
            <w:vAlign w:val="center"/>
          </w:tcPr>
          <w:p w14:paraId="29A15D13" w14:textId="7BB55E17" w:rsidR="003F75AD" w:rsidRPr="00A50895" w:rsidRDefault="002502D8" w:rsidP="002502D8">
            <w:pPr>
              <w:jc w:val="center"/>
              <w:rPr>
                <w:rFonts w:ascii="Goethe FF Clan" w:hAnsi="Goethe FF Clan"/>
              </w:rPr>
            </w:pPr>
            <w:r w:rsidRPr="00A50895">
              <w:rPr>
                <w:rFonts w:ascii="Goethe FF Clan" w:hAnsi="Goethe FF Clan"/>
                <w:noProof/>
              </w:rPr>
              <w:drawing>
                <wp:inline distT="0" distB="0" distL="0" distR="0" wp14:anchorId="6530C561" wp14:editId="48B01A10">
                  <wp:extent cx="2700000" cy="1947619"/>
                  <wp:effectExtent l="0" t="0" r="5715" b="0"/>
                  <wp:docPr id="877763258" name="Grafik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00000" cy="194761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F75AD" w:rsidRPr="00A50895" w14:paraId="69250FD2" w14:textId="77777777" w:rsidTr="00515775">
        <w:trPr>
          <w:trHeight w:val="4252"/>
        </w:trPr>
        <w:tc>
          <w:tcPr>
            <w:tcW w:w="4416" w:type="dxa"/>
            <w:vAlign w:val="center"/>
          </w:tcPr>
          <w:p w14:paraId="4C5274CA" w14:textId="77777777" w:rsidR="003F75AD" w:rsidRPr="00A50895" w:rsidRDefault="002502D8" w:rsidP="002502D8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 w:rsidRPr="00A50895">
              <w:rPr>
                <w:rFonts w:ascii="Goethe FF Clan" w:hAnsi="Goethe FF Clan"/>
                <w:b/>
                <w:bCs/>
                <w:sz w:val="32"/>
                <w:szCs w:val="32"/>
              </w:rPr>
              <w:t xml:space="preserve">die Walnuss / </w:t>
            </w:r>
          </w:p>
          <w:p w14:paraId="74BBA6B3" w14:textId="6FAC58B6" w:rsidR="002502D8" w:rsidRPr="00A50895" w:rsidRDefault="002502D8" w:rsidP="002502D8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 w:rsidRPr="00A50895">
              <w:rPr>
                <w:rFonts w:ascii="Goethe FF Clan" w:hAnsi="Goethe FF Clan"/>
                <w:b/>
                <w:bCs/>
                <w:sz w:val="32"/>
                <w:szCs w:val="32"/>
              </w:rPr>
              <w:t>die Walnüsse</w:t>
            </w:r>
          </w:p>
        </w:tc>
        <w:tc>
          <w:tcPr>
            <w:tcW w:w="4476" w:type="dxa"/>
            <w:vAlign w:val="center"/>
          </w:tcPr>
          <w:p w14:paraId="5DF7091A" w14:textId="4901CF9B" w:rsidR="003F75AD" w:rsidRPr="00A50895" w:rsidRDefault="002502D8" w:rsidP="002502D8">
            <w:pPr>
              <w:jc w:val="center"/>
              <w:rPr>
                <w:rFonts w:ascii="Goethe FF Clan" w:hAnsi="Goethe FF Clan"/>
              </w:rPr>
            </w:pPr>
            <w:r w:rsidRPr="00A50895">
              <w:rPr>
                <w:rFonts w:ascii="Goethe FF Clan" w:hAnsi="Goethe FF Clan"/>
                <w:noProof/>
              </w:rPr>
              <w:drawing>
                <wp:inline distT="0" distB="0" distL="0" distR="0" wp14:anchorId="095B785D" wp14:editId="613AAD3C">
                  <wp:extent cx="2664000" cy="1776881"/>
                  <wp:effectExtent l="0" t="0" r="3175" b="0"/>
                  <wp:docPr id="665488408" name="Grafik 7" descr="Eine geöffnete Walnuss mit Sicht auf den Kern auf einem Holztisch ..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 descr="Eine geöffnete Walnuss mit Sicht auf den Kern auf einem Holztisch ..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4000" cy="17768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F75AD" w:rsidRPr="00A50895" w14:paraId="3F529841" w14:textId="77777777" w:rsidTr="00515775">
        <w:trPr>
          <w:trHeight w:val="4252"/>
        </w:trPr>
        <w:tc>
          <w:tcPr>
            <w:tcW w:w="4416" w:type="dxa"/>
            <w:vAlign w:val="center"/>
          </w:tcPr>
          <w:p w14:paraId="38B1284C" w14:textId="77777777" w:rsidR="00373CB6" w:rsidRPr="00A50895" w:rsidRDefault="00373CB6" w:rsidP="00373CB6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 w:rsidRPr="00A50895">
              <w:rPr>
                <w:rFonts w:ascii="Goethe FF Clan" w:hAnsi="Goethe FF Clan"/>
                <w:b/>
                <w:bCs/>
                <w:sz w:val="32"/>
                <w:szCs w:val="32"/>
              </w:rPr>
              <w:lastRenderedPageBreak/>
              <w:t xml:space="preserve">die Zitronenschale /        </w:t>
            </w:r>
          </w:p>
          <w:p w14:paraId="4DDCE246" w14:textId="5BCBE8DC" w:rsidR="003F75AD" w:rsidRPr="00A50895" w:rsidRDefault="00373CB6" w:rsidP="00373CB6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 w:rsidRPr="00A50895">
              <w:rPr>
                <w:rFonts w:ascii="Goethe FF Clan" w:hAnsi="Goethe FF Clan"/>
                <w:b/>
                <w:bCs/>
                <w:sz w:val="32"/>
                <w:szCs w:val="32"/>
              </w:rPr>
              <w:t>die Zitronenschalen</w:t>
            </w:r>
          </w:p>
        </w:tc>
        <w:tc>
          <w:tcPr>
            <w:tcW w:w="4476" w:type="dxa"/>
            <w:vAlign w:val="center"/>
          </w:tcPr>
          <w:p w14:paraId="2DE1825B" w14:textId="486E99AB" w:rsidR="003F75AD" w:rsidRPr="00A50895" w:rsidRDefault="00373CB6" w:rsidP="00373CB6">
            <w:pPr>
              <w:jc w:val="center"/>
              <w:rPr>
                <w:rFonts w:ascii="Goethe FF Clan" w:hAnsi="Goethe FF Clan"/>
              </w:rPr>
            </w:pPr>
            <w:r w:rsidRPr="00A50895">
              <w:rPr>
                <w:rFonts w:ascii="Goethe FF Clan" w:hAnsi="Goethe FF Clan"/>
                <w:noProof/>
              </w:rPr>
              <w:drawing>
                <wp:inline distT="0" distB="0" distL="0" distR="0" wp14:anchorId="53509F0E" wp14:editId="424EB9CC">
                  <wp:extent cx="2664000" cy="2664000"/>
                  <wp:effectExtent l="0" t="0" r="3175" b="3175"/>
                  <wp:docPr id="7332664" name="Grafik 8" descr="1pc, Zitronenschäler, Käsehobel, Multifunktionaler Edelstahl-Knoblauchhobel, Manueller Ingwerhobel, Haushaltskreativer Käsehobel, Gemüsehobel, Küchenutensilien, Küchengeräte 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 descr="1pc, Zitronenschäler, Käsehobel, Multifunktionaler Edelstahl-Knoblauchhobel, Manueller Ingwerhobel, Haushaltskreativer Käsehobel, Gemüsehobel, Küchenutensilien, Küchengeräte 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4000" cy="2664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502D8" w:rsidRPr="00A50895" w14:paraId="219E133F" w14:textId="77777777" w:rsidTr="00515775">
        <w:trPr>
          <w:trHeight w:val="4252"/>
        </w:trPr>
        <w:tc>
          <w:tcPr>
            <w:tcW w:w="4416" w:type="dxa"/>
            <w:vAlign w:val="center"/>
          </w:tcPr>
          <w:p w14:paraId="4BCA95FE" w14:textId="77777777" w:rsidR="002502D8" w:rsidRPr="00A50895" w:rsidRDefault="00373CB6" w:rsidP="00373CB6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 w:rsidRPr="00A50895">
              <w:rPr>
                <w:rFonts w:ascii="Goethe FF Clan" w:hAnsi="Goethe FF Clan"/>
                <w:b/>
                <w:bCs/>
                <w:sz w:val="32"/>
                <w:szCs w:val="32"/>
              </w:rPr>
              <w:t xml:space="preserve">der Pfirsich / </w:t>
            </w:r>
          </w:p>
          <w:p w14:paraId="749C85C5" w14:textId="08786188" w:rsidR="00373CB6" w:rsidRPr="00A50895" w:rsidRDefault="00373CB6" w:rsidP="00373CB6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 w:rsidRPr="00A50895">
              <w:rPr>
                <w:rFonts w:ascii="Goethe FF Clan" w:hAnsi="Goethe FF Clan"/>
                <w:b/>
                <w:bCs/>
                <w:sz w:val="32"/>
                <w:szCs w:val="32"/>
              </w:rPr>
              <w:t>die Pfirsiche</w:t>
            </w:r>
          </w:p>
        </w:tc>
        <w:tc>
          <w:tcPr>
            <w:tcW w:w="4476" w:type="dxa"/>
            <w:vAlign w:val="center"/>
          </w:tcPr>
          <w:p w14:paraId="33C4D7F8" w14:textId="42F341CD" w:rsidR="002502D8" w:rsidRPr="00A50895" w:rsidRDefault="00373CB6" w:rsidP="00373CB6">
            <w:pPr>
              <w:jc w:val="center"/>
              <w:rPr>
                <w:rFonts w:ascii="Goethe FF Clan" w:hAnsi="Goethe FF Clan"/>
              </w:rPr>
            </w:pPr>
            <w:r w:rsidRPr="00A50895">
              <w:rPr>
                <w:rFonts w:ascii="Goethe FF Clan" w:hAnsi="Goethe FF Clan"/>
                <w:noProof/>
              </w:rPr>
              <w:drawing>
                <wp:inline distT="0" distB="0" distL="0" distR="0" wp14:anchorId="47684857" wp14:editId="3F02FBAD">
                  <wp:extent cx="2664000" cy="2420589"/>
                  <wp:effectExtent l="0" t="0" r="3175" b="0"/>
                  <wp:docPr id="883280087" name="Grafik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4000" cy="242058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502D8" w:rsidRPr="00A50895" w14:paraId="329756DD" w14:textId="77777777" w:rsidTr="00515775">
        <w:trPr>
          <w:trHeight w:val="4252"/>
        </w:trPr>
        <w:tc>
          <w:tcPr>
            <w:tcW w:w="4416" w:type="dxa"/>
            <w:vAlign w:val="center"/>
          </w:tcPr>
          <w:p w14:paraId="36EAAEA3" w14:textId="07E0071A" w:rsidR="002502D8" w:rsidRPr="00A50895" w:rsidRDefault="00373CB6" w:rsidP="00373CB6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 w:rsidRPr="00A50895">
              <w:rPr>
                <w:rFonts w:ascii="Goethe FF Clan" w:hAnsi="Goethe FF Clan"/>
                <w:b/>
                <w:bCs/>
                <w:sz w:val="32"/>
                <w:szCs w:val="32"/>
              </w:rPr>
              <w:t>der Schokoladenkuchen / die Schokoladenkuchen</w:t>
            </w:r>
          </w:p>
        </w:tc>
        <w:tc>
          <w:tcPr>
            <w:tcW w:w="4476" w:type="dxa"/>
            <w:vAlign w:val="center"/>
          </w:tcPr>
          <w:p w14:paraId="643A7B41" w14:textId="51BC866B" w:rsidR="002502D8" w:rsidRPr="00A50895" w:rsidRDefault="00373CB6" w:rsidP="00373CB6">
            <w:pPr>
              <w:jc w:val="center"/>
              <w:rPr>
                <w:rFonts w:ascii="Goethe FF Clan" w:hAnsi="Goethe FF Clan"/>
              </w:rPr>
            </w:pPr>
            <w:r w:rsidRPr="00A50895">
              <w:rPr>
                <w:rFonts w:ascii="Goethe FF Clan" w:hAnsi="Goethe FF Clan"/>
                <w:noProof/>
              </w:rPr>
              <w:drawing>
                <wp:inline distT="0" distB="0" distL="0" distR="0" wp14:anchorId="35958480" wp14:editId="09CC5BB7">
                  <wp:extent cx="2664000" cy="1998000"/>
                  <wp:effectExtent l="0" t="0" r="3175" b="2540"/>
                  <wp:docPr id="1120790151" name="Grafik 10" descr="Türkischer Schokoladenkuchen – Koch-Wiki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 descr="Türkischer Schokoladenkuchen – Koch-Wiki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4000" cy="1998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21903" w:rsidRPr="00A50895" w14:paraId="51449B81" w14:textId="77777777" w:rsidTr="00515775">
        <w:trPr>
          <w:trHeight w:val="4252"/>
        </w:trPr>
        <w:tc>
          <w:tcPr>
            <w:tcW w:w="4416" w:type="dxa"/>
            <w:vAlign w:val="center"/>
          </w:tcPr>
          <w:p w14:paraId="589DDA27" w14:textId="77777777" w:rsidR="00373CB6" w:rsidRPr="00A50895" w:rsidRDefault="00373CB6" w:rsidP="00373CB6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 w:rsidRPr="00A50895">
              <w:rPr>
                <w:rFonts w:ascii="Goethe FF Clan" w:hAnsi="Goethe FF Clan"/>
                <w:b/>
                <w:bCs/>
                <w:sz w:val="32"/>
                <w:szCs w:val="32"/>
              </w:rPr>
              <w:lastRenderedPageBreak/>
              <w:t>die Brezel / die Brezeln</w:t>
            </w:r>
          </w:p>
          <w:p w14:paraId="7D36DA99" w14:textId="77777777" w:rsidR="00373CB6" w:rsidRPr="00A50895" w:rsidRDefault="00373CB6" w:rsidP="00373CB6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</w:p>
          <w:p w14:paraId="50B0387A" w14:textId="6AFB4D59" w:rsidR="00373CB6" w:rsidRPr="00A50895" w:rsidRDefault="00373CB6" w:rsidP="00373CB6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 w:rsidRPr="00A50895">
              <w:rPr>
                <w:rFonts w:ascii="Goethe FF Clan" w:hAnsi="Goethe FF Clan"/>
                <w:b/>
                <w:bCs/>
                <w:sz w:val="32"/>
                <w:szCs w:val="32"/>
              </w:rPr>
              <w:t>die Salz</w:t>
            </w:r>
            <w:r w:rsidR="000D7C5D" w:rsidRPr="00A50895">
              <w:rPr>
                <w:rFonts w:ascii="Goethe FF Clan" w:hAnsi="Goethe FF Clan"/>
                <w:b/>
                <w:bCs/>
                <w:sz w:val="32"/>
                <w:szCs w:val="32"/>
              </w:rPr>
              <w:t>brezel /                          die Salzbrezeln</w:t>
            </w:r>
          </w:p>
        </w:tc>
        <w:tc>
          <w:tcPr>
            <w:tcW w:w="4476" w:type="dxa"/>
            <w:vAlign w:val="center"/>
          </w:tcPr>
          <w:p w14:paraId="137381BB" w14:textId="3BEF498C" w:rsidR="00373CB6" w:rsidRPr="00A50895" w:rsidRDefault="00373CB6" w:rsidP="00373CB6">
            <w:pPr>
              <w:jc w:val="center"/>
              <w:rPr>
                <w:rFonts w:ascii="Goethe FF Clan" w:hAnsi="Goethe FF Clan"/>
              </w:rPr>
            </w:pPr>
            <w:r w:rsidRPr="00A50895">
              <w:rPr>
                <w:rFonts w:ascii="Goethe FF Clan" w:hAnsi="Goethe FF Clan"/>
                <w:noProof/>
              </w:rPr>
              <w:drawing>
                <wp:inline distT="0" distB="0" distL="0" distR="0" wp14:anchorId="2446C412" wp14:editId="085DE4F9">
                  <wp:extent cx="2664000" cy="1770380"/>
                  <wp:effectExtent l="0" t="0" r="3175" b="1270"/>
                  <wp:docPr id="1150503313" name="Grafik 11" descr="Free photo Baked Goods Pretzel Pretzels Salty Crispy - Max Pixe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 descr="Free photo Baked Goods Pretzel Pretzels Salty Crispy - Max Pixe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4000" cy="17703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21903" w:rsidRPr="00A50895" w14:paraId="46D68170" w14:textId="77777777" w:rsidTr="00515775">
        <w:trPr>
          <w:trHeight w:val="4252"/>
        </w:trPr>
        <w:tc>
          <w:tcPr>
            <w:tcW w:w="4416" w:type="dxa"/>
            <w:vAlign w:val="center"/>
          </w:tcPr>
          <w:p w14:paraId="6EBD8E9C" w14:textId="77777777" w:rsidR="00373CB6" w:rsidRPr="00A50895" w:rsidRDefault="00DB1DBF" w:rsidP="00DB1DBF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 w:rsidRPr="00A50895">
              <w:rPr>
                <w:rFonts w:ascii="Goethe FF Clan" w:hAnsi="Goethe FF Clan"/>
                <w:b/>
                <w:bCs/>
                <w:sz w:val="32"/>
                <w:szCs w:val="32"/>
              </w:rPr>
              <w:t xml:space="preserve">die Kartoffel / </w:t>
            </w:r>
          </w:p>
          <w:p w14:paraId="500E8306" w14:textId="58BA2F65" w:rsidR="00DB1DBF" w:rsidRPr="00A50895" w:rsidRDefault="00DB1DBF" w:rsidP="00DB1DBF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 w:rsidRPr="00A50895">
              <w:rPr>
                <w:rFonts w:ascii="Goethe FF Clan" w:hAnsi="Goethe FF Clan"/>
                <w:b/>
                <w:bCs/>
                <w:sz w:val="32"/>
                <w:szCs w:val="32"/>
              </w:rPr>
              <w:t>die Kartoffeln</w:t>
            </w:r>
          </w:p>
        </w:tc>
        <w:tc>
          <w:tcPr>
            <w:tcW w:w="4476" w:type="dxa"/>
            <w:vAlign w:val="center"/>
          </w:tcPr>
          <w:p w14:paraId="57C54AE1" w14:textId="6107CCC5" w:rsidR="00373CB6" w:rsidRPr="00A50895" w:rsidRDefault="00DB1DBF" w:rsidP="00DB1DBF">
            <w:pPr>
              <w:jc w:val="center"/>
              <w:rPr>
                <w:rFonts w:ascii="Goethe FF Clan" w:hAnsi="Goethe FF Clan"/>
              </w:rPr>
            </w:pPr>
            <w:r w:rsidRPr="00A50895">
              <w:rPr>
                <w:rFonts w:ascii="Goethe FF Clan" w:hAnsi="Goethe FF Clan"/>
                <w:noProof/>
              </w:rPr>
              <w:drawing>
                <wp:inline distT="0" distB="0" distL="0" distR="0" wp14:anchorId="124A88E9" wp14:editId="52CD5688">
                  <wp:extent cx="2664000" cy="2224440"/>
                  <wp:effectExtent l="0" t="0" r="3175" b="4445"/>
                  <wp:docPr id="759095244" name="Grafik 12" descr="Bild 1 vo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 descr="Bild 1 von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4000" cy="22244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21903" w:rsidRPr="00A50895" w14:paraId="57CB1300" w14:textId="77777777" w:rsidTr="00515775">
        <w:trPr>
          <w:trHeight w:val="4252"/>
        </w:trPr>
        <w:tc>
          <w:tcPr>
            <w:tcW w:w="4416" w:type="dxa"/>
            <w:vAlign w:val="center"/>
          </w:tcPr>
          <w:p w14:paraId="7550DCBA" w14:textId="77777777" w:rsidR="00373CB6" w:rsidRPr="00A50895" w:rsidRDefault="00523769" w:rsidP="00523769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 w:rsidRPr="00A50895">
              <w:rPr>
                <w:rFonts w:ascii="Goethe FF Clan" w:hAnsi="Goethe FF Clan"/>
                <w:b/>
                <w:bCs/>
                <w:sz w:val="32"/>
                <w:szCs w:val="32"/>
              </w:rPr>
              <w:t xml:space="preserve">die Zwiebel / </w:t>
            </w:r>
          </w:p>
          <w:p w14:paraId="2E308E83" w14:textId="1DD2E347" w:rsidR="00523769" w:rsidRPr="00A50895" w:rsidRDefault="00523769" w:rsidP="00523769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 w:rsidRPr="00A50895">
              <w:rPr>
                <w:rFonts w:ascii="Goethe FF Clan" w:hAnsi="Goethe FF Clan"/>
                <w:b/>
                <w:bCs/>
                <w:sz w:val="32"/>
                <w:szCs w:val="32"/>
              </w:rPr>
              <w:t>die Zwiebeln</w:t>
            </w:r>
          </w:p>
        </w:tc>
        <w:tc>
          <w:tcPr>
            <w:tcW w:w="4476" w:type="dxa"/>
            <w:vAlign w:val="center"/>
          </w:tcPr>
          <w:p w14:paraId="17D815DA" w14:textId="4B729611" w:rsidR="00373CB6" w:rsidRPr="00A50895" w:rsidRDefault="00DB1DBF" w:rsidP="00DB1DBF">
            <w:pPr>
              <w:jc w:val="center"/>
              <w:rPr>
                <w:rFonts w:ascii="Goethe FF Clan" w:hAnsi="Goethe FF Clan"/>
              </w:rPr>
            </w:pPr>
            <w:r w:rsidRPr="00A50895">
              <w:rPr>
                <w:rFonts w:ascii="Goethe FF Clan" w:hAnsi="Goethe FF Clan"/>
                <w:noProof/>
              </w:rPr>
              <w:drawing>
                <wp:inline distT="0" distB="0" distL="0" distR="0" wp14:anchorId="34AB4EB4" wp14:editId="3EF0DBD3">
                  <wp:extent cx="2664000" cy="1760557"/>
                  <wp:effectExtent l="0" t="0" r="3175" b="0"/>
                  <wp:docPr id="1061664680" name="Grafik 13" descr="Kostenlose Bild: Knoblauch, Zwiebel, Ernährung, Essen, Gemüse, Wurze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" descr="Kostenlose Bild: Knoblauch, Zwiebel, Ernährung, Essen, Gemüse, Wurze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4000" cy="176055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21903" w:rsidRPr="00A50895" w14:paraId="001BD6A4" w14:textId="77777777" w:rsidTr="00515775">
        <w:trPr>
          <w:trHeight w:val="4252"/>
        </w:trPr>
        <w:tc>
          <w:tcPr>
            <w:tcW w:w="4416" w:type="dxa"/>
            <w:vAlign w:val="center"/>
          </w:tcPr>
          <w:p w14:paraId="760F10DE" w14:textId="77777777" w:rsidR="006B48C5" w:rsidRPr="00A50895" w:rsidRDefault="006B48C5" w:rsidP="006B48C5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 w:rsidRPr="00A50895">
              <w:rPr>
                <w:rFonts w:ascii="Goethe FF Clan" w:hAnsi="Goethe FF Clan"/>
                <w:b/>
                <w:bCs/>
                <w:sz w:val="32"/>
                <w:szCs w:val="32"/>
              </w:rPr>
              <w:lastRenderedPageBreak/>
              <w:t xml:space="preserve">die Mikrowelle / </w:t>
            </w:r>
          </w:p>
          <w:p w14:paraId="2FF0B965" w14:textId="62551B8E" w:rsidR="00373CB6" w:rsidRPr="00A50895" w:rsidRDefault="006B48C5" w:rsidP="006B48C5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 w:rsidRPr="00A50895">
              <w:rPr>
                <w:rFonts w:ascii="Goethe FF Clan" w:hAnsi="Goethe FF Clan"/>
                <w:b/>
                <w:bCs/>
                <w:sz w:val="32"/>
                <w:szCs w:val="32"/>
              </w:rPr>
              <w:t>die Mikrowellen</w:t>
            </w:r>
          </w:p>
        </w:tc>
        <w:tc>
          <w:tcPr>
            <w:tcW w:w="4476" w:type="dxa"/>
            <w:vAlign w:val="center"/>
          </w:tcPr>
          <w:p w14:paraId="41053700" w14:textId="4611CF36" w:rsidR="00373CB6" w:rsidRPr="00A50895" w:rsidRDefault="006B48C5" w:rsidP="006B48C5">
            <w:pPr>
              <w:jc w:val="center"/>
              <w:rPr>
                <w:rFonts w:ascii="Goethe FF Clan" w:hAnsi="Goethe FF Clan"/>
              </w:rPr>
            </w:pPr>
            <w:r w:rsidRPr="00A50895">
              <w:rPr>
                <w:rFonts w:ascii="Goethe FF Clan" w:hAnsi="Goethe FF Clan"/>
                <w:noProof/>
              </w:rPr>
              <w:drawing>
                <wp:inline distT="0" distB="0" distL="0" distR="0" wp14:anchorId="657DCBEC" wp14:editId="17269B2C">
                  <wp:extent cx="2664000" cy="2664000"/>
                  <wp:effectExtent l="0" t="0" r="3175" b="3175"/>
                  <wp:docPr id="1083369859" name="Grafik 14" descr="OK. OMW 2022 W Solo, Mikrowelle (700 Watt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7" descr="OK. OMW 2022 W Solo, Mikrowelle (700 Watt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4000" cy="2664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21903" w:rsidRPr="00A50895" w14:paraId="655CEF0D" w14:textId="77777777" w:rsidTr="00515775">
        <w:trPr>
          <w:trHeight w:val="4252"/>
        </w:trPr>
        <w:tc>
          <w:tcPr>
            <w:tcW w:w="4416" w:type="dxa"/>
            <w:vAlign w:val="center"/>
          </w:tcPr>
          <w:p w14:paraId="02DB1F86" w14:textId="77777777" w:rsidR="00373CB6" w:rsidRPr="00A50895" w:rsidRDefault="006B48C5" w:rsidP="006B48C5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 w:rsidRPr="00A50895">
              <w:rPr>
                <w:rFonts w:ascii="Goethe FF Clan" w:hAnsi="Goethe FF Clan"/>
                <w:b/>
                <w:bCs/>
                <w:sz w:val="32"/>
                <w:szCs w:val="32"/>
              </w:rPr>
              <w:t>die Möhre / die Möhren</w:t>
            </w:r>
          </w:p>
          <w:p w14:paraId="769A2639" w14:textId="77777777" w:rsidR="006B48C5" w:rsidRPr="00A50895" w:rsidRDefault="006B48C5" w:rsidP="006B48C5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</w:p>
          <w:p w14:paraId="2B82083D" w14:textId="77777777" w:rsidR="006B48C5" w:rsidRPr="00A50895" w:rsidRDefault="006B48C5" w:rsidP="006B48C5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 w:rsidRPr="00A50895">
              <w:rPr>
                <w:rFonts w:ascii="Goethe FF Clan" w:hAnsi="Goethe FF Clan"/>
                <w:b/>
                <w:bCs/>
                <w:sz w:val="32"/>
                <w:szCs w:val="32"/>
              </w:rPr>
              <w:t>die Karotte / die Karotten</w:t>
            </w:r>
          </w:p>
          <w:p w14:paraId="55A78C37" w14:textId="77777777" w:rsidR="006B48C5" w:rsidRPr="00A50895" w:rsidRDefault="006B48C5" w:rsidP="006B48C5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</w:p>
          <w:p w14:paraId="47060AAC" w14:textId="6EADC353" w:rsidR="006B48C5" w:rsidRPr="00A50895" w:rsidRDefault="006B48C5" w:rsidP="006B48C5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 w:rsidRPr="00A50895">
              <w:rPr>
                <w:rFonts w:ascii="Goethe FF Clan" w:hAnsi="Goethe FF Clan"/>
                <w:b/>
                <w:bCs/>
                <w:sz w:val="32"/>
                <w:szCs w:val="32"/>
              </w:rPr>
              <w:t>die Mohrrübe / die Mohrrüben</w:t>
            </w:r>
          </w:p>
        </w:tc>
        <w:tc>
          <w:tcPr>
            <w:tcW w:w="4476" w:type="dxa"/>
            <w:vAlign w:val="center"/>
          </w:tcPr>
          <w:p w14:paraId="4DD4520F" w14:textId="6CD29D5A" w:rsidR="00373CB6" w:rsidRPr="00A50895" w:rsidRDefault="006B48C5" w:rsidP="006B48C5">
            <w:pPr>
              <w:jc w:val="center"/>
              <w:rPr>
                <w:rFonts w:ascii="Goethe FF Clan" w:hAnsi="Goethe FF Clan"/>
              </w:rPr>
            </w:pPr>
            <w:r w:rsidRPr="00A50895">
              <w:rPr>
                <w:rFonts w:ascii="Goethe FF Clan" w:hAnsi="Goethe FF Clan"/>
                <w:noProof/>
              </w:rPr>
              <w:drawing>
                <wp:inline distT="0" distB="0" distL="0" distR="0" wp14:anchorId="14BE8567" wp14:editId="29E6D282">
                  <wp:extent cx="2664000" cy="1631524"/>
                  <wp:effectExtent l="0" t="0" r="3175" b="6985"/>
                  <wp:docPr id="1311478027" name="Grafik 15" descr="Carrot PNG 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9" descr="Carrot PNG 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4000" cy="163152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21903" w:rsidRPr="00A50895" w14:paraId="365AABE1" w14:textId="77777777" w:rsidTr="00515775">
        <w:trPr>
          <w:trHeight w:val="4252"/>
        </w:trPr>
        <w:tc>
          <w:tcPr>
            <w:tcW w:w="4416" w:type="dxa"/>
            <w:vAlign w:val="center"/>
          </w:tcPr>
          <w:p w14:paraId="54E017AA" w14:textId="77777777" w:rsidR="00373CB6" w:rsidRPr="00A50895" w:rsidRDefault="006B48C5" w:rsidP="006B48C5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 w:rsidRPr="00A50895">
              <w:rPr>
                <w:rFonts w:ascii="Goethe FF Clan" w:hAnsi="Goethe FF Clan"/>
                <w:b/>
                <w:bCs/>
                <w:sz w:val="32"/>
                <w:szCs w:val="32"/>
              </w:rPr>
              <w:t xml:space="preserve">das Heringsfilet / </w:t>
            </w:r>
          </w:p>
          <w:p w14:paraId="394BAB40" w14:textId="540DE6E4" w:rsidR="006B48C5" w:rsidRPr="00A50895" w:rsidRDefault="006B48C5" w:rsidP="006B48C5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 w:rsidRPr="00A50895">
              <w:rPr>
                <w:rFonts w:ascii="Goethe FF Clan" w:hAnsi="Goethe FF Clan"/>
                <w:b/>
                <w:bCs/>
                <w:sz w:val="32"/>
                <w:szCs w:val="32"/>
              </w:rPr>
              <w:t>die Heringsfilets</w:t>
            </w:r>
          </w:p>
        </w:tc>
        <w:tc>
          <w:tcPr>
            <w:tcW w:w="4476" w:type="dxa"/>
            <w:vAlign w:val="center"/>
          </w:tcPr>
          <w:p w14:paraId="26F594D0" w14:textId="73FF85C9" w:rsidR="00373CB6" w:rsidRPr="00A50895" w:rsidRDefault="006B48C5" w:rsidP="006B48C5">
            <w:pPr>
              <w:jc w:val="center"/>
              <w:rPr>
                <w:rFonts w:ascii="Goethe FF Clan" w:hAnsi="Goethe FF Clan"/>
              </w:rPr>
            </w:pPr>
            <w:r w:rsidRPr="00A50895">
              <w:rPr>
                <w:rFonts w:ascii="Goethe FF Clan" w:hAnsi="Goethe FF Clan"/>
                <w:noProof/>
              </w:rPr>
              <w:drawing>
                <wp:inline distT="0" distB="0" distL="0" distR="0" wp14:anchorId="2D7AEFA2" wp14:editId="1FB396D9">
                  <wp:extent cx="2664000" cy="1998000"/>
                  <wp:effectExtent l="0" t="0" r="3175" b="2540"/>
                  <wp:docPr id="1804818304" name="Grafik 16" descr="Heringsfilet 1000g - Bild 1 von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1" descr="Heringsfilet 1000g - Bild 1 von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4000" cy="1998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21903" w:rsidRPr="00A50895" w14:paraId="13BD32BA" w14:textId="77777777" w:rsidTr="00515775">
        <w:trPr>
          <w:trHeight w:val="4252"/>
        </w:trPr>
        <w:tc>
          <w:tcPr>
            <w:tcW w:w="4416" w:type="dxa"/>
            <w:vAlign w:val="center"/>
          </w:tcPr>
          <w:p w14:paraId="7B7D9FB5" w14:textId="77777777" w:rsidR="00373CB6" w:rsidRPr="00A50895" w:rsidRDefault="006B48C5" w:rsidP="006B48C5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 w:rsidRPr="00A50895">
              <w:rPr>
                <w:rFonts w:ascii="Goethe FF Clan" w:hAnsi="Goethe FF Clan"/>
                <w:b/>
                <w:bCs/>
                <w:sz w:val="32"/>
                <w:szCs w:val="32"/>
              </w:rPr>
              <w:lastRenderedPageBreak/>
              <w:t>das Lebkuchenmännchen /</w:t>
            </w:r>
          </w:p>
          <w:p w14:paraId="4F80B90B" w14:textId="239632D9" w:rsidR="006B48C5" w:rsidRPr="00A50895" w:rsidRDefault="006B48C5" w:rsidP="006B48C5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 w:rsidRPr="00A50895">
              <w:rPr>
                <w:rFonts w:ascii="Goethe FF Clan" w:hAnsi="Goethe FF Clan"/>
                <w:b/>
                <w:bCs/>
                <w:sz w:val="32"/>
                <w:szCs w:val="32"/>
              </w:rPr>
              <w:t>die Lebkuchenmännchen</w:t>
            </w:r>
          </w:p>
        </w:tc>
        <w:tc>
          <w:tcPr>
            <w:tcW w:w="4476" w:type="dxa"/>
            <w:vAlign w:val="center"/>
          </w:tcPr>
          <w:p w14:paraId="1847C0D4" w14:textId="4E3558D0" w:rsidR="00373CB6" w:rsidRPr="00A50895" w:rsidRDefault="006B48C5" w:rsidP="006B48C5">
            <w:pPr>
              <w:jc w:val="center"/>
              <w:rPr>
                <w:rFonts w:ascii="Goethe FF Clan" w:hAnsi="Goethe FF Clan"/>
              </w:rPr>
            </w:pPr>
            <w:r w:rsidRPr="00A50895">
              <w:rPr>
                <w:rFonts w:ascii="Goethe FF Clan" w:hAnsi="Goethe FF Clan"/>
                <w:noProof/>
              </w:rPr>
              <w:drawing>
                <wp:inline distT="0" distB="0" distL="0" distR="0" wp14:anchorId="6520E0D4" wp14:editId="6BB55017">
                  <wp:extent cx="2125818" cy="2664000"/>
                  <wp:effectExtent l="0" t="0" r="8255" b="3175"/>
                  <wp:docPr id="1718335840" name="Grafik 17" descr="Clipart - Gingerbread Ma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3" descr="Clipart - Gingerbread Ma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25818" cy="2664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21903" w:rsidRPr="00A50895" w14:paraId="06E7A674" w14:textId="77777777" w:rsidTr="00515775">
        <w:trPr>
          <w:trHeight w:val="4252"/>
        </w:trPr>
        <w:tc>
          <w:tcPr>
            <w:tcW w:w="4416" w:type="dxa"/>
            <w:vAlign w:val="center"/>
          </w:tcPr>
          <w:p w14:paraId="5C4FB567" w14:textId="0805F9CE" w:rsidR="00373CB6" w:rsidRPr="00A50895" w:rsidRDefault="00B57F73" w:rsidP="00B57F73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 w:rsidRPr="00A50895">
              <w:rPr>
                <w:rFonts w:ascii="Goethe FF Clan" w:hAnsi="Goethe FF Clan"/>
                <w:b/>
                <w:bCs/>
                <w:sz w:val="32"/>
                <w:szCs w:val="32"/>
              </w:rPr>
              <w:t>der Herd / die Herde</w:t>
            </w:r>
          </w:p>
        </w:tc>
        <w:tc>
          <w:tcPr>
            <w:tcW w:w="4476" w:type="dxa"/>
            <w:vAlign w:val="center"/>
          </w:tcPr>
          <w:p w14:paraId="78EF1438" w14:textId="1309FAB4" w:rsidR="00373CB6" w:rsidRPr="00A50895" w:rsidRDefault="00B57F73" w:rsidP="00B57F73">
            <w:pPr>
              <w:jc w:val="center"/>
              <w:rPr>
                <w:rFonts w:ascii="Goethe FF Clan" w:hAnsi="Goethe FF Clan"/>
              </w:rPr>
            </w:pPr>
            <w:r w:rsidRPr="00A50895">
              <w:rPr>
                <w:rFonts w:ascii="Goethe FF Clan" w:hAnsi="Goethe FF Clan"/>
                <w:noProof/>
              </w:rPr>
              <w:drawing>
                <wp:inline distT="0" distB="0" distL="0" distR="0" wp14:anchorId="087F1459" wp14:editId="6F1CE374">
                  <wp:extent cx="2664000" cy="2664000"/>
                  <wp:effectExtent l="0" t="0" r="3175" b="3175"/>
                  <wp:docPr id="744639929" name="Grafik 18" descr="Bauknecht-Einbauherd-Backofen-Einbaugerat-HVR2-KH5V2-IN-Elektrisch-A-Fronta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5" descr="Bauknecht-Einbauherd-Backofen-Einbaugerat-HVR2-KH5V2-IN-Elektrisch-A-Fronta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4000" cy="2664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21903" w:rsidRPr="00A50895" w14:paraId="01B28AB4" w14:textId="77777777" w:rsidTr="00515775">
        <w:trPr>
          <w:trHeight w:val="4252"/>
        </w:trPr>
        <w:tc>
          <w:tcPr>
            <w:tcW w:w="4416" w:type="dxa"/>
            <w:vAlign w:val="center"/>
          </w:tcPr>
          <w:p w14:paraId="132A7BFC" w14:textId="77777777" w:rsidR="00B57F73" w:rsidRPr="00A50895" w:rsidRDefault="00B57F73" w:rsidP="00B57F73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 w:rsidRPr="00A50895">
              <w:rPr>
                <w:rFonts w:ascii="Goethe FF Clan" w:hAnsi="Goethe FF Clan"/>
                <w:b/>
                <w:bCs/>
                <w:sz w:val="32"/>
                <w:szCs w:val="32"/>
              </w:rPr>
              <w:t xml:space="preserve">die Schaumkelle / </w:t>
            </w:r>
          </w:p>
          <w:p w14:paraId="740D0E8B" w14:textId="39C69AB9" w:rsidR="00373CB6" w:rsidRPr="00A50895" w:rsidRDefault="00B57F73" w:rsidP="00B57F73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 w:rsidRPr="00A50895">
              <w:rPr>
                <w:rFonts w:ascii="Goethe FF Clan" w:hAnsi="Goethe FF Clan"/>
                <w:b/>
                <w:bCs/>
                <w:sz w:val="32"/>
                <w:szCs w:val="32"/>
              </w:rPr>
              <w:t>die Schaumkellen</w:t>
            </w:r>
          </w:p>
          <w:p w14:paraId="2EBF0F5E" w14:textId="77777777" w:rsidR="00B57F73" w:rsidRPr="00A50895" w:rsidRDefault="00B57F73" w:rsidP="00B57F73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</w:p>
          <w:p w14:paraId="271CD287" w14:textId="77777777" w:rsidR="00B57F73" w:rsidRPr="00A50895" w:rsidRDefault="00B57F73" w:rsidP="00B57F73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 w:rsidRPr="00A50895">
              <w:rPr>
                <w:rFonts w:ascii="Goethe FF Clan" w:hAnsi="Goethe FF Clan"/>
                <w:b/>
                <w:bCs/>
                <w:sz w:val="32"/>
                <w:szCs w:val="32"/>
              </w:rPr>
              <w:t xml:space="preserve">der Schaumlöffel / </w:t>
            </w:r>
          </w:p>
          <w:p w14:paraId="7FE95839" w14:textId="5FE31EAE" w:rsidR="00B57F73" w:rsidRPr="00A50895" w:rsidRDefault="00B57F73" w:rsidP="00B57F73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 w:rsidRPr="00A50895">
              <w:rPr>
                <w:rFonts w:ascii="Goethe FF Clan" w:hAnsi="Goethe FF Clan"/>
                <w:b/>
                <w:bCs/>
                <w:sz w:val="32"/>
                <w:szCs w:val="32"/>
              </w:rPr>
              <w:t>die Schaumlöffel</w:t>
            </w:r>
          </w:p>
        </w:tc>
        <w:tc>
          <w:tcPr>
            <w:tcW w:w="4476" w:type="dxa"/>
            <w:vAlign w:val="center"/>
          </w:tcPr>
          <w:p w14:paraId="35EA89BB" w14:textId="0A49CF6F" w:rsidR="00373CB6" w:rsidRPr="00A50895" w:rsidRDefault="00B57F73" w:rsidP="00B57F73">
            <w:pPr>
              <w:jc w:val="center"/>
              <w:rPr>
                <w:rFonts w:ascii="Goethe FF Clan" w:hAnsi="Goethe FF Clan"/>
              </w:rPr>
            </w:pPr>
            <w:r w:rsidRPr="00A50895">
              <w:rPr>
                <w:rFonts w:ascii="Goethe FF Clan" w:hAnsi="Goethe FF Clan"/>
                <w:noProof/>
              </w:rPr>
              <w:drawing>
                <wp:inline distT="0" distB="0" distL="0" distR="0" wp14:anchorId="54E00E8C" wp14:editId="1E66F6F5">
                  <wp:extent cx="621482" cy="2664000"/>
                  <wp:effectExtent l="0" t="0" r="7620" b="3175"/>
                  <wp:docPr id="1079533392" name="Grafik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21482" cy="2664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21903" w:rsidRPr="00A50895" w14:paraId="0ADA33E9" w14:textId="77777777" w:rsidTr="00515775">
        <w:trPr>
          <w:trHeight w:val="4252"/>
        </w:trPr>
        <w:tc>
          <w:tcPr>
            <w:tcW w:w="4416" w:type="dxa"/>
            <w:vAlign w:val="center"/>
          </w:tcPr>
          <w:p w14:paraId="095C9D0F" w14:textId="77777777" w:rsidR="00373CB6" w:rsidRPr="00A50895" w:rsidRDefault="00802139" w:rsidP="00802139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 w:rsidRPr="00A50895">
              <w:rPr>
                <w:rFonts w:ascii="Goethe FF Clan" w:hAnsi="Goethe FF Clan"/>
                <w:b/>
                <w:bCs/>
                <w:sz w:val="32"/>
                <w:szCs w:val="32"/>
              </w:rPr>
              <w:lastRenderedPageBreak/>
              <w:t>der Topf / die Töpfe</w:t>
            </w:r>
          </w:p>
          <w:p w14:paraId="0663B6AB" w14:textId="77777777" w:rsidR="00802139" w:rsidRPr="00A50895" w:rsidRDefault="00802139" w:rsidP="00802139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</w:p>
          <w:p w14:paraId="69417168" w14:textId="77777777" w:rsidR="00802139" w:rsidRPr="00A50895" w:rsidRDefault="00802139" w:rsidP="00802139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 w:rsidRPr="00A50895">
              <w:rPr>
                <w:rFonts w:ascii="Goethe FF Clan" w:hAnsi="Goethe FF Clan"/>
                <w:b/>
                <w:bCs/>
                <w:sz w:val="32"/>
                <w:szCs w:val="32"/>
              </w:rPr>
              <w:t xml:space="preserve">der Kochtopf / </w:t>
            </w:r>
          </w:p>
          <w:p w14:paraId="397FBE9C" w14:textId="77AAA9CF" w:rsidR="00802139" w:rsidRPr="00A50895" w:rsidRDefault="00802139" w:rsidP="00802139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 w:rsidRPr="00A50895">
              <w:rPr>
                <w:rFonts w:ascii="Goethe FF Clan" w:hAnsi="Goethe FF Clan"/>
                <w:b/>
                <w:bCs/>
                <w:sz w:val="32"/>
                <w:szCs w:val="32"/>
              </w:rPr>
              <w:t>die Kochtöpfe</w:t>
            </w:r>
          </w:p>
        </w:tc>
        <w:tc>
          <w:tcPr>
            <w:tcW w:w="4476" w:type="dxa"/>
            <w:vAlign w:val="center"/>
          </w:tcPr>
          <w:p w14:paraId="74C02862" w14:textId="037E673B" w:rsidR="00373CB6" w:rsidRPr="00A50895" w:rsidRDefault="00802139" w:rsidP="00802139">
            <w:pPr>
              <w:jc w:val="center"/>
              <w:rPr>
                <w:rFonts w:ascii="Goethe FF Clan" w:hAnsi="Goethe FF Clan"/>
              </w:rPr>
            </w:pPr>
            <w:r w:rsidRPr="00A50895">
              <w:rPr>
                <w:rFonts w:ascii="Goethe FF Clan" w:hAnsi="Goethe FF Clan"/>
                <w:noProof/>
              </w:rPr>
              <w:drawing>
                <wp:inline distT="0" distB="0" distL="0" distR="0" wp14:anchorId="2BD12AB7" wp14:editId="321C9A53">
                  <wp:extent cx="2664000" cy="1998000"/>
                  <wp:effectExtent l="0" t="0" r="3175" b="2540"/>
                  <wp:docPr id="1148301193" name="Grafik 21" descr="ERNESTO® Gusseisen-Topf, Ø 16,8 cm - Bild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4" descr="ERNESTO® Gusseisen-Topf, Ø 16,8 cm - Bild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4000" cy="1998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21903" w:rsidRPr="00A50895" w14:paraId="7199621E" w14:textId="77777777" w:rsidTr="00515775">
        <w:trPr>
          <w:trHeight w:val="4252"/>
        </w:trPr>
        <w:tc>
          <w:tcPr>
            <w:tcW w:w="4416" w:type="dxa"/>
            <w:vAlign w:val="center"/>
          </w:tcPr>
          <w:p w14:paraId="7006324E" w14:textId="317EFA63" w:rsidR="00373CB6" w:rsidRPr="00A50895" w:rsidRDefault="00621903" w:rsidP="00621903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 w:rsidRPr="00A50895">
              <w:rPr>
                <w:rFonts w:ascii="Goethe FF Clan" w:hAnsi="Goethe FF Clan"/>
                <w:b/>
                <w:bCs/>
                <w:sz w:val="32"/>
                <w:szCs w:val="32"/>
              </w:rPr>
              <w:t>die Gabel / die Gabeln</w:t>
            </w:r>
          </w:p>
        </w:tc>
        <w:tc>
          <w:tcPr>
            <w:tcW w:w="4476" w:type="dxa"/>
            <w:vAlign w:val="center"/>
          </w:tcPr>
          <w:p w14:paraId="38C4D12C" w14:textId="34A7802D" w:rsidR="00373CB6" w:rsidRPr="00A50895" w:rsidRDefault="00621903" w:rsidP="00621903">
            <w:pPr>
              <w:jc w:val="center"/>
              <w:rPr>
                <w:rFonts w:ascii="Goethe FF Clan" w:hAnsi="Goethe FF Clan"/>
              </w:rPr>
            </w:pPr>
            <w:r w:rsidRPr="00A50895">
              <w:rPr>
                <w:rFonts w:ascii="Goethe FF Clan" w:hAnsi="Goethe FF Clan"/>
                <w:noProof/>
              </w:rPr>
              <w:drawing>
                <wp:inline distT="0" distB="0" distL="0" distR="0" wp14:anchorId="674D22AA" wp14:editId="6F586CAC">
                  <wp:extent cx="2664000" cy="1769246"/>
                  <wp:effectExtent l="0" t="0" r="3175" b="2540"/>
                  <wp:docPr id="2136356951" name="Grafik 23" descr="Kostenloses Foto zum Thema: essen, gabel, lebensmitte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1" descr="Kostenloses Foto zum Thema: essen, gabel, lebensmitte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4000" cy="176924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21903" w:rsidRPr="00A50895" w14:paraId="7D4D7662" w14:textId="77777777" w:rsidTr="00515775">
        <w:trPr>
          <w:trHeight w:val="4252"/>
        </w:trPr>
        <w:tc>
          <w:tcPr>
            <w:tcW w:w="4416" w:type="dxa"/>
            <w:vAlign w:val="center"/>
          </w:tcPr>
          <w:p w14:paraId="245610A3" w14:textId="64523A79" w:rsidR="00373CB6" w:rsidRPr="00A50895" w:rsidRDefault="00515775" w:rsidP="00515775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>
              <w:rPr>
                <w:rFonts w:ascii="Goethe FF Clan" w:hAnsi="Goethe FF Clan"/>
                <w:b/>
                <w:bCs/>
                <w:sz w:val="32"/>
                <w:szCs w:val="32"/>
              </w:rPr>
              <w:t>die Zitronenschale /            die Zitronenschalen</w:t>
            </w:r>
          </w:p>
        </w:tc>
        <w:tc>
          <w:tcPr>
            <w:tcW w:w="4476" w:type="dxa"/>
            <w:vAlign w:val="center"/>
          </w:tcPr>
          <w:p w14:paraId="14C8FAE2" w14:textId="6DAC8DA3" w:rsidR="00373CB6" w:rsidRPr="00A50895" w:rsidRDefault="00515775" w:rsidP="00515775">
            <w:pPr>
              <w:jc w:val="center"/>
              <w:rPr>
                <w:rFonts w:ascii="Goethe FF Clan" w:hAnsi="Goethe FF Clan"/>
              </w:rPr>
            </w:pPr>
            <w:r>
              <w:rPr>
                <w:noProof/>
              </w:rPr>
              <w:drawing>
                <wp:anchor distT="0" distB="0" distL="114300" distR="114300" simplePos="0" relativeHeight="251664896" behindDoc="0" locked="0" layoutInCell="1" allowOverlap="1" wp14:anchorId="622B886B" wp14:editId="69B34B91">
                  <wp:simplePos x="0" y="0"/>
                  <wp:positionH relativeFrom="column">
                    <wp:posOffset>-65405</wp:posOffset>
                  </wp:positionH>
                  <wp:positionV relativeFrom="paragraph">
                    <wp:posOffset>0</wp:posOffset>
                  </wp:positionV>
                  <wp:extent cx="2664000" cy="1778349"/>
                  <wp:effectExtent l="0" t="0" r="3175" b="0"/>
                  <wp:wrapThrough wrapText="bothSides">
                    <wp:wrapPolygon edited="0">
                      <wp:start x="0" y="0"/>
                      <wp:lineTo x="0" y="21291"/>
                      <wp:lineTo x="21471" y="21291"/>
                      <wp:lineTo x="21471" y="0"/>
                      <wp:lineTo x="0" y="0"/>
                    </wp:wrapPolygon>
                  </wp:wrapThrough>
                  <wp:docPr id="1835267207" name="Grafik 1" descr="wochentags / Rezepte / Wie wir Zitronen verwert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wochentags / Rezepte / Wie wir Zitronen verwerte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4000" cy="177834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621903" w:rsidRPr="00A50895" w14:paraId="7D4D5041" w14:textId="77777777" w:rsidTr="00515775">
        <w:trPr>
          <w:trHeight w:val="4252"/>
        </w:trPr>
        <w:tc>
          <w:tcPr>
            <w:tcW w:w="4416" w:type="dxa"/>
            <w:vAlign w:val="center"/>
          </w:tcPr>
          <w:p w14:paraId="1FC375FB" w14:textId="7E5A5D36" w:rsidR="00373CB6" w:rsidRPr="00A50895" w:rsidRDefault="00515775" w:rsidP="00515775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>
              <w:rPr>
                <w:rFonts w:ascii="Goethe FF Clan" w:hAnsi="Goethe FF Clan"/>
                <w:b/>
                <w:bCs/>
                <w:sz w:val="32"/>
                <w:szCs w:val="32"/>
              </w:rPr>
              <w:lastRenderedPageBreak/>
              <w:t>die Frucht / die Früchte</w:t>
            </w:r>
          </w:p>
        </w:tc>
        <w:tc>
          <w:tcPr>
            <w:tcW w:w="4476" w:type="dxa"/>
            <w:vAlign w:val="center"/>
          </w:tcPr>
          <w:p w14:paraId="2891D2B6" w14:textId="5E282471" w:rsidR="00373CB6" w:rsidRPr="00A50895" w:rsidRDefault="00515775" w:rsidP="00515775">
            <w:pPr>
              <w:jc w:val="center"/>
              <w:rPr>
                <w:rFonts w:ascii="Goethe FF Clan" w:hAnsi="Goethe FF Clan"/>
              </w:rPr>
            </w:pPr>
            <w:r>
              <w:rPr>
                <w:noProof/>
              </w:rPr>
              <w:drawing>
                <wp:inline distT="0" distB="0" distL="0" distR="0" wp14:anchorId="3C488EBA" wp14:editId="294C2850">
                  <wp:extent cx="2664000" cy="2664000"/>
                  <wp:effectExtent l="0" t="0" r="3175" b="3175"/>
                  <wp:docPr id="775804134" name="Grafik 2" descr="Obst Früchte Obst-Mischung · Kostenloses Foto auf Pixabay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Obst Früchte Obst-Mischung · Kostenloses Foto auf Pixabay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4000" cy="2664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21903" w:rsidRPr="00A50895" w14:paraId="292A1FB5" w14:textId="77777777" w:rsidTr="00515775">
        <w:trPr>
          <w:trHeight w:val="4252"/>
        </w:trPr>
        <w:tc>
          <w:tcPr>
            <w:tcW w:w="4416" w:type="dxa"/>
            <w:vAlign w:val="center"/>
          </w:tcPr>
          <w:p w14:paraId="1702CF4F" w14:textId="77777777" w:rsidR="00515775" w:rsidRDefault="00515775" w:rsidP="00515775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>
              <w:rPr>
                <w:rFonts w:ascii="Goethe FF Clan" w:hAnsi="Goethe FF Clan"/>
                <w:b/>
                <w:bCs/>
                <w:sz w:val="32"/>
                <w:szCs w:val="32"/>
              </w:rPr>
              <w:t xml:space="preserve">das Küchentuch / </w:t>
            </w:r>
          </w:p>
          <w:p w14:paraId="2C30BCA4" w14:textId="77777777" w:rsidR="00373CB6" w:rsidRDefault="00515775" w:rsidP="00515775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>
              <w:rPr>
                <w:rFonts w:ascii="Goethe FF Clan" w:hAnsi="Goethe FF Clan"/>
                <w:b/>
                <w:bCs/>
                <w:sz w:val="32"/>
                <w:szCs w:val="32"/>
              </w:rPr>
              <w:t>die Küchentücher</w:t>
            </w:r>
          </w:p>
          <w:p w14:paraId="76ED4FCC" w14:textId="77777777" w:rsidR="00515775" w:rsidRDefault="00515775" w:rsidP="00515775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</w:p>
          <w:p w14:paraId="0F9E15D8" w14:textId="77777777" w:rsidR="00515775" w:rsidRDefault="00515775" w:rsidP="00515775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>
              <w:rPr>
                <w:rFonts w:ascii="Goethe FF Clan" w:hAnsi="Goethe FF Clan"/>
                <w:b/>
                <w:bCs/>
                <w:sz w:val="32"/>
                <w:szCs w:val="32"/>
              </w:rPr>
              <w:t xml:space="preserve">das Trockentuch / </w:t>
            </w:r>
          </w:p>
          <w:p w14:paraId="4DA78BBE" w14:textId="77777777" w:rsidR="00515775" w:rsidRDefault="00515775" w:rsidP="00515775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>
              <w:rPr>
                <w:rFonts w:ascii="Goethe FF Clan" w:hAnsi="Goethe FF Clan"/>
                <w:b/>
                <w:bCs/>
                <w:sz w:val="32"/>
                <w:szCs w:val="32"/>
              </w:rPr>
              <w:t>die Trockentücher</w:t>
            </w:r>
          </w:p>
          <w:p w14:paraId="7B065743" w14:textId="77777777" w:rsidR="00515775" w:rsidRDefault="00515775" w:rsidP="00515775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</w:p>
          <w:p w14:paraId="1A0CBA0A" w14:textId="59D22E70" w:rsidR="00515775" w:rsidRPr="00A50895" w:rsidRDefault="00515775" w:rsidP="00515775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>
              <w:rPr>
                <w:rFonts w:ascii="Goethe FF Clan" w:hAnsi="Goethe FF Clan"/>
                <w:b/>
                <w:bCs/>
                <w:sz w:val="32"/>
                <w:szCs w:val="32"/>
              </w:rPr>
              <w:t>das Geschirrhandtuch /       die Geschirrhandtücher</w:t>
            </w:r>
          </w:p>
        </w:tc>
        <w:tc>
          <w:tcPr>
            <w:tcW w:w="4476" w:type="dxa"/>
            <w:vAlign w:val="center"/>
          </w:tcPr>
          <w:p w14:paraId="7549BED0" w14:textId="261B78EA" w:rsidR="00373CB6" w:rsidRPr="00A50895" w:rsidRDefault="00515775" w:rsidP="00515775">
            <w:pPr>
              <w:jc w:val="center"/>
              <w:rPr>
                <w:rFonts w:ascii="Goethe FF Clan" w:hAnsi="Goethe FF Clan"/>
              </w:rPr>
            </w:pPr>
            <w:r>
              <w:rPr>
                <w:noProof/>
              </w:rPr>
              <w:drawing>
                <wp:inline distT="0" distB="0" distL="0" distR="0" wp14:anchorId="1E73C6FF" wp14:editId="054453B6">
                  <wp:extent cx="2664000" cy="1998000"/>
                  <wp:effectExtent l="0" t="0" r="3175" b="2540"/>
                  <wp:docPr id="1116541174" name="Grafi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4000" cy="1998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21903" w:rsidRPr="00A50895" w14:paraId="1122A759" w14:textId="77777777" w:rsidTr="008168DB">
        <w:trPr>
          <w:trHeight w:val="4252"/>
        </w:trPr>
        <w:tc>
          <w:tcPr>
            <w:tcW w:w="4416" w:type="dxa"/>
            <w:vAlign w:val="center"/>
          </w:tcPr>
          <w:p w14:paraId="6E2F25F7" w14:textId="77777777" w:rsidR="00373CB6" w:rsidRDefault="008168DB" w:rsidP="008168DB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>
              <w:rPr>
                <w:rFonts w:ascii="Goethe FF Clan" w:hAnsi="Goethe FF Clan"/>
                <w:b/>
                <w:bCs/>
                <w:sz w:val="32"/>
                <w:szCs w:val="32"/>
              </w:rPr>
              <w:t>die Kastenform /</w:t>
            </w:r>
          </w:p>
          <w:p w14:paraId="50F83623" w14:textId="77777777" w:rsidR="008168DB" w:rsidRDefault="008168DB" w:rsidP="008168DB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>
              <w:rPr>
                <w:rFonts w:ascii="Goethe FF Clan" w:hAnsi="Goethe FF Clan"/>
                <w:b/>
                <w:bCs/>
                <w:sz w:val="32"/>
                <w:szCs w:val="32"/>
              </w:rPr>
              <w:t>die Kastenformen</w:t>
            </w:r>
          </w:p>
          <w:p w14:paraId="3BBD8600" w14:textId="77777777" w:rsidR="008168DB" w:rsidRDefault="008168DB" w:rsidP="008168DB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</w:p>
          <w:p w14:paraId="16C89B57" w14:textId="77777777" w:rsidR="008168DB" w:rsidRDefault="008168DB" w:rsidP="008168DB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>
              <w:rPr>
                <w:rFonts w:ascii="Goethe FF Clan" w:hAnsi="Goethe FF Clan"/>
                <w:b/>
                <w:bCs/>
                <w:sz w:val="32"/>
                <w:szCs w:val="32"/>
              </w:rPr>
              <w:t>die Kuchenform /</w:t>
            </w:r>
          </w:p>
          <w:p w14:paraId="500F3D31" w14:textId="742DA936" w:rsidR="008168DB" w:rsidRPr="00A50895" w:rsidRDefault="008168DB" w:rsidP="008168DB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>
              <w:rPr>
                <w:rFonts w:ascii="Goethe FF Clan" w:hAnsi="Goethe FF Clan"/>
                <w:b/>
                <w:bCs/>
                <w:sz w:val="32"/>
                <w:szCs w:val="32"/>
              </w:rPr>
              <w:t>die Kuchenformen</w:t>
            </w:r>
          </w:p>
        </w:tc>
        <w:tc>
          <w:tcPr>
            <w:tcW w:w="4476" w:type="dxa"/>
            <w:vAlign w:val="center"/>
          </w:tcPr>
          <w:p w14:paraId="73AB63DA" w14:textId="1E31998E" w:rsidR="00373CB6" w:rsidRPr="00A50895" w:rsidRDefault="008168DB" w:rsidP="008168DB">
            <w:pPr>
              <w:jc w:val="center"/>
              <w:rPr>
                <w:rFonts w:ascii="Goethe FF Clan" w:hAnsi="Goethe FF Clan"/>
              </w:rPr>
            </w:pPr>
            <w:r>
              <w:rPr>
                <w:noProof/>
              </w:rPr>
              <w:drawing>
                <wp:inline distT="0" distB="0" distL="0" distR="0" wp14:anchorId="63AA80D2" wp14:editId="283FF161">
                  <wp:extent cx="2664000" cy="2664000"/>
                  <wp:effectExtent l="0" t="0" r="3175" b="3175"/>
                  <wp:docPr id="1700927585" name="Grafik 4" descr="Kastenform Back-Freude Classic, 30c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Kastenform Back-Freude Classic, 30c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4000" cy="2664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15775" w:rsidRPr="00A50895" w14:paraId="7718E7A9" w14:textId="77777777" w:rsidTr="008168DB">
        <w:trPr>
          <w:trHeight w:val="4252"/>
        </w:trPr>
        <w:tc>
          <w:tcPr>
            <w:tcW w:w="4416" w:type="dxa"/>
            <w:vAlign w:val="center"/>
          </w:tcPr>
          <w:p w14:paraId="400C651A" w14:textId="77777777" w:rsidR="008168DB" w:rsidRDefault="008168DB" w:rsidP="008168DB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>
              <w:rPr>
                <w:rFonts w:ascii="Goethe FF Clan" w:hAnsi="Goethe FF Clan"/>
                <w:b/>
                <w:bCs/>
                <w:sz w:val="32"/>
                <w:szCs w:val="32"/>
              </w:rPr>
              <w:lastRenderedPageBreak/>
              <w:t>das Rechteck /</w:t>
            </w:r>
          </w:p>
          <w:p w14:paraId="38BDEB2E" w14:textId="25621D57" w:rsidR="00515775" w:rsidRPr="00A50895" w:rsidRDefault="008168DB" w:rsidP="008168DB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>
              <w:rPr>
                <w:rFonts w:ascii="Goethe FF Clan" w:hAnsi="Goethe FF Clan"/>
                <w:b/>
                <w:bCs/>
                <w:sz w:val="32"/>
                <w:szCs w:val="32"/>
              </w:rPr>
              <w:t xml:space="preserve"> die Rechtecke</w:t>
            </w:r>
          </w:p>
        </w:tc>
        <w:tc>
          <w:tcPr>
            <w:tcW w:w="4476" w:type="dxa"/>
            <w:vAlign w:val="center"/>
          </w:tcPr>
          <w:p w14:paraId="68F416BB" w14:textId="4A966DC1" w:rsidR="00515775" w:rsidRPr="00A50895" w:rsidRDefault="008168DB" w:rsidP="008168DB">
            <w:pPr>
              <w:jc w:val="center"/>
              <w:rPr>
                <w:rFonts w:ascii="Goethe FF Clan" w:hAnsi="Goethe FF Clan"/>
              </w:rPr>
            </w:pPr>
            <w:r>
              <w:rPr>
                <w:rFonts w:ascii="Goethe FF Clan" w:hAnsi="Goethe FF Clan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07FD55D1" wp14:editId="273C5CE3">
                      <wp:simplePos x="0" y="0"/>
                      <wp:positionH relativeFrom="column">
                        <wp:posOffset>262890</wp:posOffset>
                      </wp:positionH>
                      <wp:positionV relativeFrom="paragraph">
                        <wp:posOffset>732155</wp:posOffset>
                      </wp:positionV>
                      <wp:extent cx="1990725" cy="1123950"/>
                      <wp:effectExtent l="0" t="0" r="28575" b="19050"/>
                      <wp:wrapNone/>
                      <wp:docPr id="314986975" name="Rechteck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90725" cy="112395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14BD62C2" id="Rechteck 5" o:spid="_x0000_s1026" style="position:absolute;margin-left:20.7pt;margin-top:57.65pt;width:156.75pt;height:88.5pt;z-index:2516659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" fillcolor="#4472c4 [3204]" strokecolor="#09101d [484]" strokeweight="1pt"/>
                  </w:pict>
                </mc:Fallback>
              </mc:AlternateContent>
            </w:r>
          </w:p>
        </w:tc>
      </w:tr>
      <w:tr w:rsidR="00515775" w:rsidRPr="00A50895" w14:paraId="4025CD5E" w14:textId="77777777" w:rsidTr="008168DB">
        <w:trPr>
          <w:trHeight w:val="4252"/>
        </w:trPr>
        <w:tc>
          <w:tcPr>
            <w:tcW w:w="4416" w:type="dxa"/>
            <w:vAlign w:val="center"/>
          </w:tcPr>
          <w:p w14:paraId="5C7D5AF9" w14:textId="735E9F9A" w:rsidR="00515775" w:rsidRPr="00A50895" w:rsidRDefault="008168DB" w:rsidP="008168DB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>
              <w:rPr>
                <w:rFonts w:ascii="Goethe FF Clan" w:hAnsi="Goethe FF Clan"/>
                <w:b/>
                <w:bCs/>
                <w:sz w:val="32"/>
                <w:szCs w:val="32"/>
              </w:rPr>
              <w:t>der Safran / die Safrane</w:t>
            </w:r>
          </w:p>
        </w:tc>
        <w:tc>
          <w:tcPr>
            <w:tcW w:w="4476" w:type="dxa"/>
            <w:vAlign w:val="center"/>
          </w:tcPr>
          <w:p w14:paraId="5017E7D6" w14:textId="57869D52" w:rsidR="00515775" w:rsidRPr="00A50895" w:rsidRDefault="008168DB" w:rsidP="008168DB">
            <w:pPr>
              <w:jc w:val="center"/>
              <w:rPr>
                <w:rFonts w:ascii="Goethe FF Clan" w:hAnsi="Goethe FF Clan"/>
              </w:rPr>
            </w:pPr>
            <w:r>
              <w:rPr>
                <w:noProof/>
              </w:rPr>
              <w:drawing>
                <wp:inline distT="0" distB="0" distL="0" distR="0" wp14:anchorId="5F6D2FEE" wp14:editId="10D721FF">
                  <wp:extent cx="2664000" cy="1776000"/>
                  <wp:effectExtent l="0" t="0" r="3175" b="0"/>
                  <wp:docPr id="1826826326" name="Grafik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4000" cy="1776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15775" w:rsidRPr="00A50895" w14:paraId="30185F4D" w14:textId="77777777" w:rsidTr="008168DB">
        <w:trPr>
          <w:trHeight w:val="4252"/>
        </w:trPr>
        <w:tc>
          <w:tcPr>
            <w:tcW w:w="4416" w:type="dxa"/>
            <w:vAlign w:val="center"/>
          </w:tcPr>
          <w:p w14:paraId="12F26482" w14:textId="2E62E5EC" w:rsidR="00515775" w:rsidRPr="00A50895" w:rsidRDefault="008168DB" w:rsidP="008168DB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>
              <w:rPr>
                <w:rFonts w:ascii="Goethe FF Clan" w:hAnsi="Goethe FF Clan"/>
                <w:b/>
                <w:bCs/>
                <w:sz w:val="32"/>
                <w:szCs w:val="32"/>
              </w:rPr>
              <w:t>die Hefe / die Hefen</w:t>
            </w:r>
          </w:p>
        </w:tc>
        <w:tc>
          <w:tcPr>
            <w:tcW w:w="4476" w:type="dxa"/>
            <w:vAlign w:val="center"/>
          </w:tcPr>
          <w:p w14:paraId="78069894" w14:textId="06C2980E" w:rsidR="00515775" w:rsidRPr="00A50895" w:rsidRDefault="008168DB" w:rsidP="008168DB">
            <w:pPr>
              <w:jc w:val="center"/>
              <w:rPr>
                <w:rFonts w:ascii="Goethe FF Clan" w:hAnsi="Goethe FF Clan"/>
              </w:rPr>
            </w:pPr>
            <w:r>
              <w:rPr>
                <w:noProof/>
              </w:rPr>
              <w:drawing>
                <wp:inline distT="0" distB="0" distL="0" distR="0" wp14:anchorId="21F3A98E" wp14:editId="34753DF8">
                  <wp:extent cx="2664000" cy="1665000"/>
                  <wp:effectExtent l="0" t="0" r="3175" b="0"/>
                  <wp:docPr id="270613789" name="Grafik 7" descr="Hefe - das Portal für Bio- und Naturkost, Gesundheit und Ernähr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Hefe - das Portal für Bio- und Naturkost, Gesundheit und Ernähru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4000" cy="1665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168DB" w:rsidRPr="00A50895" w14:paraId="4854D3FC" w14:textId="77777777" w:rsidTr="008168DB">
        <w:trPr>
          <w:trHeight w:val="4252"/>
        </w:trPr>
        <w:tc>
          <w:tcPr>
            <w:tcW w:w="4416" w:type="dxa"/>
            <w:vAlign w:val="center"/>
          </w:tcPr>
          <w:p w14:paraId="54146E22" w14:textId="3D1DF90F" w:rsidR="008168DB" w:rsidRDefault="008168DB" w:rsidP="008168DB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>
              <w:rPr>
                <w:rFonts w:ascii="Goethe FF Clan" w:hAnsi="Goethe FF Clan"/>
                <w:b/>
                <w:bCs/>
                <w:sz w:val="32"/>
                <w:szCs w:val="32"/>
              </w:rPr>
              <w:lastRenderedPageBreak/>
              <w:t>der Mörser / die Mörser</w:t>
            </w:r>
          </w:p>
        </w:tc>
        <w:tc>
          <w:tcPr>
            <w:tcW w:w="4476" w:type="dxa"/>
            <w:vAlign w:val="center"/>
          </w:tcPr>
          <w:p w14:paraId="2ED1F947" w14:textId="6BE5D8FD" w:rsidR="008168DB" w:rsidRDefault="008168DB" w:rsidP="008168DB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326DB45F" wp14:editId="057E5AAC">
                  <wp:extent cx="2664000" cy="2545071"/>
                  <wp:effectExtent l="0" t="0" r="3175" b="8255"/>
                  <wp:docPr id="2140338843" name="Grafik 8" descr="Mörser – Hurraki - Wörterbuch für Leichte Sprach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 descr="Mörser – Hurraki - Wörterbuch für Leichte Sprach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4000" cy="254507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168DB" w:rsidRPr="00A50895" w14:paraId="77BDE794" w14:textId="77777777" w:rsidTr="008168DB">
        <w:trPr>
          <w:trHeight w:val="4252"/>
        </w:trPr>
        <w:tc>
          <w:tcPr>
            <w:tcW w:w="4416" w:type="dxa"/>
            <w:vAlign w:val="center"/>
          </w:tcPr>
          <w:p w14:paraId="2AAF8967" w14:textId="4301B638" w:rsidR="008168DB" w:rsidRDefault="008168DB" w:rsidP="008168DB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>
              <w:rPr>
                <w:rFonts w:ascii="Goethe FF Clan" w:hAnsi="Goethe FF Clan"/>
                <w:b/>
                <w:bCs/>
                <w:sz w:val="32"/>
                <w:szCs w:val="32"/>
              </w:rPr>
              <w:t>die Rosine / die Rosinen</w:t>
            </w:r>
          </w:p>
        </w:tc>
        <w:tc>
          <w:tcPr>
            <w:tcW w:w="4476" w:type="dxa"/>
            <w:vAlign w:val="center"/>
          </w:tcPr>
          <w:p w14:paraId="2B36FE13" w14:textId="57FBC5AC" w:rsidR="008168DB" w:rsidRDefault="008168DB" w:rsidP="008168DB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22672541" wp14:editId="6B1F8D1B">
                  <wp:extent cx="2664000" cy="2664000"/>
                  <wp:effectExtent l="0" t="0" r="3175" b="3175"/>
                  <wp:docPr id="848653087" name="Grafik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4000" cy="2664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168DB" w:rsidRPr="00A50895" w14:paraId="36494454" w14:textId="77777777" w:rsidTr="008168DB">
        <w:trPr>
          <w:trHeight w:val="4252"/>
        </w:trPr>
        <w:tc>
          <w:tcPr>
            <w:tcW w:w="4416" w:type="dxa"/>
            <w:vAlign w:val="center"/>
          </w:tcPr>
          <w:p w14:paraId="14B492BF" w14:textId="77777777" w:rsidR="008168DB" w:rsidRDefault="00AD1203" w:rsidP="008168DB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>
              <w:rPr>
                <w:rFonts w:ascii="Goethe FF Clan" w:hAnsi="Goethe FF Clan"/>
                <w:b/>
                <w:bCs/>
                <w:sz w:val="32"/>
                <w:szCs w:val="32"/>
              </w:rPr>
              <w:t>das Gitterrost /                      die Gitterroste</w:t>
            </w:r>
          </w:p>
          <w:p w14:paraId="1AE1DC7A" w14:textId="77777777" w:rsidR="00AD1203" w:rsidRDefault="00AD1203" w:rsidP="008168DB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</w:p>
          <w:p w14:paraId="44CFD8CE" w14:textId="77777777" w:rsidR="00AD1203" w:rsidRDefault="00AD1203" w:rsidP="008168DB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>
              <w:rPr>
                <w:rFonts w:ascii="Goethe FF Clan" w:hAnsi="Goethe FF Clan"/>
                <w:b/>
                <w:bCs/>
                <w:sz w:val="32"/>
                <w:szCs w:val="32"/>
              </w:rPr>
              <w:t>das Kuchenrost /</w:t>
            </w:r>
          </w:p>
          <w:p w14:paraId="3491C80B" w14:textId="53466217" w:rsidR="00AD1203" w:rsidRDefault="00AD1203" w:rsidP="008168DB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>
              <w:rPr>
                <w:rFonts w:ascii="Goethe FF Clan" w:hAnsi="Goethe FF Clan"/>
                <w:b/>
                <w:bCs/>
                <w:sz w:val="32"/>
                <w:szCs w:val="32"/>
              </w:rPr>
              <w:t>die Kuchenroste</w:t>
            </w:r>
          </w:p>
        </w:tc>
        <w:tc>
          <w:tcPr>
            <w:tcW w:w="4476" w:type="dxa"/>
            <w:vAlign w:val="center"/>
          </w:tcPr>
          <w:p w14:paraId="57B42DAE" w14:textId="50577AF4" w:rsidR="008168DB" w:rsidRDefault="00AD1203" w:rsidP="008168DB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39C3658F" wp14:editId="143A5264">
                  <wp:extent cx="2664000" cy="1391905"/>
                  <wp:effectExtent l="0" t="0" r="3175" b="0"/>
                  <wp:docPr id="91903654" name="Grafik 10" descr="Brown Breads on Wire Rack · Free Stock Phot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 descr="Brown Breads on Wire Rack · Free Stock Phot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4000" cy="13919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168DB" w:rsidRPr="00A50895" w14:paraId="16EAA866" w14:textId="77777777" w:rsidTr="008168DB">
        <w:trPr>
          <w:trHeight w:val="4252"/>
        </w:trPr>
        <w:tc>
          <w:tcPr>
            <w:tcW w:w="4416" w:type="dxa"/>
            <w:vAlign w:val="center"/>
          </w:tcPr>
          <w:p w14:paraId="3F7D1852" w14:textId="77777777" w:rsidR="008168DB" w:rsidRDefault="00AD1203" w:rsidP="008168DB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>
              <w:rPr>
                <w:rFonts w:ascii="Goethe FF Clan" w:hAnsi="Goethe FF Clan"/>
                <w:b/>
                <w:bCs/>
                <w:sz w:val="32"/>
                <w:szCs w:val="32"/>
              </w:rPr>
              <w:lastRenderedPageBreak/>
              <w:t>das Marshmallow /</w:t>
            </w:r>
          </w:p>
          <w:p w14:paraId="6BFE65D5" w14:textId="2BB11400" w:rsidR="00AD1203" w:rsidRDefault="00AD1203" w:rsidP="008168DB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>
              <w:rPr>
                <w:rFonts w:ascii="Goethe FF Clan" w:hAnsi="Goethe FF Clan"/>
                <w:b/>
                <w:bCs/>
                <w:sz w:val="32"/>
                <w:szCs w:val="32"/>
              </w:rPr>
              <w:t>die Marshmallows</w:t>
            </w:r>
          </w:p>
        </w:tc>
        <w:tc>
          <w:tcPr>
            <w:tcW w:w="4476" w:type="dxa"/>
            <w:vAlign w:val="center"/>
          </w:tcPr>
          <w:p w14:paraId="19957D0A" w14:textId="0E6C20F5" w:rsidR="008168DB" w:rsidRDefault="00AD1203" w:rsidP="008168DB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66EFC26E" wp14:editId="446C926E">
                  <wp:extent cx="2664000" cy="1788921"/>
                  <wp:effectExtent l="0" t="0" r="3175" b="1905"/>
                  <wp:docPr id="414717300" name="Grafik 11" descr="Marshmallows | Miniature marshmallows | Slice of Chic | Flick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 descr="Marshmallows | Miniature marshmallows | Slice of Chic | Flick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4000" cy="17889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D1203" w:rsidRPr="00A50895" w14:paraId="63D73A9E" w14:textId="77777777" w:rsidTr="008168DB">
        <w:trPr>
          <w:trHeight w:val="4252"/>
        </w:trPr>
        <w:tc>
          <w:tcPr>
            <w:tcW w:w="4416" w:type="dxa"/>
            <w:vAlign w:val="center"/>
          </w:tcPr>
          <w:p w14:paraId="4FCF9F14" w14:textId="77777777" w:rsidR="00AD1203" w:rsidRDefault="00AD1203" w:rsidP="008168DB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>
              <w:rPr>
                <w:rFonts w:ascii="Goethe FF Clan" w:hAnsi="Goethe FF Clan"/>
                <w:b/>
                <w:bCs/>
                <w:sz w:val="32"/>
                <w:szCs w:val="32"/>
              </w:rPr>
              <w:t>der Smartie / die Smarties</w:t>
            </w:r>
          </w:p>
          <w:p w14:paraId="602CE9EC" w14:textId="77777777" w:rsidR="00AD1203" w:rsidRDefault="00AD1203" w:rsidP="008168DB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</w:p>
          <w:p w14:paraId="70E65418" w14:textId="77777777" w:rsidR="00AD1203" w:rsidRDefault="00AD1203" w:rsidP="008168DB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>
              <w:rPr>
                <w:rFonts w:ascii="Goethe FF Clan" w:hAnsi="Goethe FF Clan"/>
                <w:b/>
                <w:bCs/>
                <w:sz w:val="32"/>
                <w:szCs w:val="32"/>
              </w:rPr>
              <w:t xml:space="preserve">die Schokolinse / </w:t>
            </w:r>
          </w:p>
          <w:p w14:paraId="409DD711" w14:textId="58027243" w:rsidR="00AD1203" w:rsidRDefault="00AD1203" w:rsidP="008168DB">
            <w:pPr>
              <w:jc w:val="center"/>
              <w:rPr>
                <w:rFonts w:ascii="Goethe FF Clan" w:hAnsi="Goethe FF Clan"/>
                <w:b/>
                <w:bCs/>
                <w:sz w:val="32"/>
                <w:szCs w:val="32"/>
              </w:rPr>
            </w:pPr>
            <w:r>
              <w:rPr>
                <w:rFonts w:ascii="Goethe FF Clan" w:hAnsi="Goethe FF Clan"/>
                <w:b/>
                <w:bCs/>
                <w:sz w:val="32"/>
                <w:szCs w:val="32"/>
              </w:rPr>
              <w:t>die Schokolinsen</w:t>
            </w:r>
          </w:p>
        </w:tc>
        <w:tc>
          <w:tcPr>
            <w:tcW w:w="4476" w:type="dxa"/>
            <w:vAlign w:val="center"/>
          </w:tcPr>
          <w:p w14:paraId="0250764E" w14:textId="20CC3C57" w:rsidR="00AD1203" w:rsidRDefault="00AD1203" w:rsidP="008168DB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34382A51" wp14:editId="4F35222A">
                  <wp:extent cx="2664000" cy="1998000"/>
                  <wp:effectExtent l="0" t="0" r="3175" b="2540"/>
                  <wp:docPr id="115903705" name="Grafik 12" descr="smarties lot free image | Peakpx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 descr="smarties lot free image | Peakpx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4000" cy="1998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538E9404" w14:textId="559EF6FC" w:rsidR="008C569F" w:rsidRPr="00A50895" w:rsidRDefault="008C569F">
      <w:pPr>
        <w:rPr>
          <w:rFonts w:ascii="Goethe FF Clan" w:hAnsi="Goethe FF Clan"/>
        </w:rPr>
      </w:pPr>
    </w:p>
    <w:p w14:paraId="4E75F491" w14:textId="77777777" w:rsidR="008C569F" w:rsidRPr="00A50895" w:rsidRDefault="008C569F">
      <w:pPr>
        <w:rPr>
          <w:rFonts w:ascii="Goethe FF Clan" w:hAnsi="Goethe FF Clan"/>
        </w:rPr>
      </w:pPr>
      <w:r w:rsidRPr="00A50895">
        <w:rPr>
          <w:rFonts w:ascii="Goethe FF Clan" w:hAnsi="Goethe FF Clan"/>
        </w:rPr>
        <w:br w:type="page"/>
      </w:r>
    </w:p>
    <w:p w14:paraId="4676C637" w14:textId="44F587EC" w:rsidR="00B04E24" w:rsidRPr="00A50895" w:rsidRDefault="008C569F">
      <w:pPr>
        <w:rPr>
          <w:rFonts w:ascii="Goethe FF Clan" w:hAnsi="Goethe FF Clan"/>
        </w:rPr>
      </w:pPr>
      <w:r w:rsidRPr="00A50895">
        <w:rPr>
          <w:rFonts w:ascii="Goethe FF Clan" w:hAnsi="Goethe FF Clan"/>
        </w:rPr>
        <w:lastRenderedPageBreak/>
        <w:t>Bildnachweise</w:t>
      </w:r>
    </w:p>
    <w:p w14:paraId="47FA9F4A" w14:textId="13D6179D" w:rsidR="008C569F" w:rsidRPr="00A50895" w:rsidRDefault="008C569F" w:rsidP="008C569F">
      <w:pPr>
        <w:pStyle w:val="Listenabsatz"/>
        <w:numPr>
          <w:ilvl w:val="0"/>
          <w:numId w:val="1"/>
        </w:numPr>
        <w:rPr>
          <w:rFonts w:ascii="Goethe FF Clan" w:hAnsi="Goethe FF Clan"/>
        </w:rPr>
      </w:pPr>
      <w:r w:rsidRPr="00A50895">
        <w:rPr>
          <w:rFonts w:ascii="Goethe FF Clan" w:hAnsi="Goethe FF Clan"/>
        </w:rPr>
        <w:t>Zimtstern: Flickr / Liliana Fuchs</w:t>
      </w:r>
    </w:p>
    <w:p w14:paraId="250D6576" w14:textId="761540E5" w:rsidR="00070BD6" w:rsidRPr="00A50895" w:rsidRDefault="00070BD6" w:rsidP="008C569F">
      <w:pPr>
        <w:pStyle w:val="Listenabsatz"/>
        <w:numPr>
          <w:ilvl w:val="0"/>
          <w:numId w:val="1"/>
        </w:numPr>
        <w:rPr>
          <w:rFonts w:ascii="Goethe FF Clan" w:hAnsi="Goethe FF Clan"/>
        </w:rPr>
      </w:pPr>
      <w:r w:rsidRPr="00A50895">
        <w:rPr>
          <w:rFonts w:ascii="Goethe FF Clan" w:hAnsi="Goethe FF Clan"/>
        </w:rPr>
        <w:t>Mandel: publicdomainpictures.net</w:t>
      </w:r>
    </w:p>
    <w:p w14:paraId="04810093" w14:textId="47E4614E" w:rsidR="001955CA" w:rsidRPr="00A50895" w:rsidRDefault="001955CA" w:rsidP="008C569F">
      <w:pPr>
        <w:pStyle w:val="Listenabsatz"/>
        <w:numPr>
          <w:ilvl w:val="0"/>
          <w:numId w:val="1"/>
        </w:numPr>
        <w:rPr>
          <w:rFonts w:ascii="Goethe FF Clan" w:hAnsi="Goethe FF Clan"/>
        </w:rPr>
      </w:pPr>
      <w:r w:rsidRPr="00A50895">
        <w:rPr>
          <w:rFonts w:ascii="Goethe FF Clan" w:hAnsi="Goethe FF Clan"/>
        </w:rPr>
        <w:t>Haselnuss: pxhere.com</w:t>
      </w:r>
    </w:p>
    <w:p w14:paraId="26E23931" w14:textId="13EEB51C" w:rsidR="001955CA" w:rsidRPr="00A50895" w:rsidRDefault="001955CA" w:rsidP="008C569F">
      <w:pPr>
        <w:pStyle w:val="Listenabsatz"/>
        <w:numPr>
          <w:ilvl w:val="0"/>
          <w:numId w:val="1"/>
        </w:numPr>
        <w:rPr>
          <w:rFonts w:ascii="Goethe FF Clan" w:hAnsi="Goethe FF Clan"/>
        </w:rPr>
      </w:pPr>
      <w:r w:rsidRPr="00A50895">
        <w:rPr>
          <w:rFonts w:ascii="Goethe FF Clan" w:hAnsi="Goethe FF Clan"/>
        </w:rPr>
        <w:t xml:space="preserve">Backblech: </w:t>
      </w:r>
      <w:hyperlink r:id="rId45" w:history="1">
        <w:r w:rsidRPr="00A50895">
          <w:rPr>
            <w:rStyle w:val="Hyperlink"/>
            <w:rFonts w:ascii="Goethe FF Clan" w:hAnsi="Goethe FF Clan"/>
          </w:rPr>
          <w:t>www.miele.de</w:t>
        </w:r>
      </w:hyperlink>
    </w:p>
    <w:p w14:paraId="064125AF" w14:textId="29761A14" w:rsidR="001955CA" w:rsidRPr="00A50895" w:rsidRDefault="001955CA" w:rsidP="008C569F">
      <w:pPr>
        <w:pStyle w:val="Listenabsatz"/>
        <w:numPr>
          <w:ilvl w:val="0"/>
          <w:numId w:val="1"/>
        </w:numPr>
        <w:rPr>
          <w:rFonts w:ascii="Goethe FF Clan" w:hAnsi="Goethe FF Clan"/>
        </w:rPr>
      </w:pPr>
      <w:r w:rsidRPr="00A50895">
        <w:rPr>
          <w:rFonts w:ascii="Goethe FF Clan" w:hAnsi="Goethe FF Clan"/>
        </w:rPr>
        <w:t>Ei: pxhere.com</w:t>
      </w:r>
    </w:p>
    <w:p w14:paraId="0FDD506B" w14:textId="22A8F735" w:rsidR="003F75AD" w:rsidRPr="00A50895" w:rsidRDefault="003F75AD" w:rsidP="008C569F">
      <w:pPr>
        <w:pStyle w:val="Listenabsatz"/>
        <w:numPr>
          <w:ilvl w:val="0"/>
          <w:numId w:val="1"/>
        </w:numPr>
        <w:rPr>
          <w:rFonts w:ascii="Goethe FF Clan" w:hAnsi="Goethe FF Clan"/>
        </w:rPr>
      </w:pPr>
      <w:r w:rsidRPr="00A50895">
        <w:rPr>
          <w:rFonts w:ascii="Goethe FF Clan" w:hAnsi="Goethe FF Clan"/>
        </w:rPr>
        <w:t>Ausstechform: otto.de</w:t>
      </w:r>
    </w:p>
    <w:p w14:paraId="4027D90E" w14:textId="70E12310" w:rsidR="003F75AD" w:rsidRPr="00A50895" w:rsidRDefault="003F75AD" w:rsidP="008C569F">
      <w:pPr>
        <w:pStyle w:val="Listenabsatz"/>
        <w:numPr>
          <w:ilvl w:val="0"/>
          <w:numId w:val="1"/>
        </w:numPr>
        <w:rPr>
          <w:rFonts w:ascii="Goethe FF Clan" w:hAnsi="Goethe FF Clan"/>
        </w:rPr>
      </w:pPr>
      <w:r w:rsidRPr="00A50895">
        <w:rPr>
          <w:rFonts w:ascii="Goethe FF Clan" w:hAnsi="Goethe FF Clan"/>
        </w:rPr>
        <w:t>Pinsel: amazon.de</w:t>
      </w:r>
    </w:p>
    <w:p w14:paraId="63E8C82D" w14:textId="0E923D4C" w:rsidR="003F75AD" w:rsidRPr="00A50895" w:rsidRDefault="003F75AD" w:rsidP="008C569F">
      <w:pPr>
        <w:pStyle w:val="Listenabsatz"/>
        <w:numPr>
          <w:ilvl w:val="0"/>
          <w:numId w:val="1"/>
        </w:numPr>
        <w:rPr>
          <w:rFonts w:ascii="Goethe FF Clan" w:hAnsi="Goethe FF Clan"/>
        </w:rPr>
      </w:pPr>
      <w:r w:rsidRPr="00A50895">
        <w:rPr>
          <w:rFonts w:ascii="Goethe FF Clan" w:hAnsi="Goethe FF Clan"/>
        </w:rPr>
        <w:t>Backofen: saturn.de</w:t>
      </w:r>
    </w:p>
    <w:p w14:paraId="295A22C2" w14:textId="33CB0F32" w:rsidR="003F75AD" w:rsidRPr="00A50895" w:rsidRDefault="003F75AD" w:rsidP="008C569F">
      <w:pPr>
        <w:pStyle w:val="Listenabsatz"/>
        <w:numPr>
          <w:ilvl w:val="0"/>
          <w:numId w:val="1"/>
        </w:numPr>
        <w:rPr>
          <w:rFonts w:ascii="Goethe FF Clan" w:hAnsi="Goethe FF Clan"/>
        </w:rPr>
      </w:pPr>
      <w:r w:rsidRPr="00A50895">
        <w:rPr>
          <w:rFonts w:ascii="Goethe FF Clan" w:hAnsi="Goethe FF Clan"/>
        </w:rPr>
        <w:t xml:space="preserve">Krapfen: </w:t>
      </w:r>
      <w:r w:rsidR="00DE4F02" w:rsidRPr="00A50895">
        <w:rPr>
          <w:rFonts w:ascii="Goethe FF Clan" w:hAnsi="Goethe FF Clan"/>
        </w:rPr>
        <w:t>chefkoch.de</w:t>
      </w:r>
    </w:p>
    <w:p w14:paraId="7E57620E" w14:textId="1533485E" w:rsidR="00E049FB" w:rsidRPr="00A50895" w:rsidRDefault="00DE4F02" w:rsidP="008C569F">
      <w:pPr>
        <w:pStyle w:val="Listenabsatz"/>
        <w:numPr>
          <w:ilvl w:val="0"/>
          <w:numId w:val="1"/>
        </w:numPr>
        <w:rPr>
          <w:rFonts w:ascii="Goethe FF Clan" w:hAnsi="Goethe FF Clan"/>
        </w:rPr>
      </w:pPr>
      <w:r w:rsidRPr="00A50895">
        <w:rPr>
          <w:rFonts w:ascii="Goethe FF Clan" w:hAnsi="Goethe FF Clan"/>
        </w:rPr>
        <w:t>Pfanne: Westwing.de</w:t>
      </w:r>
    </w:p>
    <w:p w14:paraId="3595A9FB" w14:textId="1456592B" w:rsidR="00DE4F02" w:rsidRPr="00A50895" w:rsidRDefault="00DE4F02" w:rsidP="008C569F">
      <w:pPr>
        <w:pStyle w:val="Listenabsatz"/>
        <w:numPr>
          <w:ilvl w:val="0"/>
          <w:numId w:val="1"/>
        </w:numPr>
        <w:rPr>
          <w:rFonts w:ascii="Goethe FF Clan" w:hAnsi="Goethe FF Clan"/>
        </w:rPr>
      </w:pPr>
      <w:r w:rsidRPr="00A50895">
        <w:rPr>
          <w:rFonts w:ascii="Goethe FF Clan" w:hAnsi="Goethe FF Clan"/>
        </w:rPr>
        <w:t>Esslöffel: wayfair.de</w:t>
      </w:r>
    </w:p>
    <w:p w14:paraId="0DB16EA6" w14:textId="0B3E39BB" w:rsidR="002502D8" w:rsidRPr="00A50895" w:rsidRDefault="002502D8" w:rsidP="008C569F">
      <w:pPr>
        <w:pStyle w:val="Listenabsatz"/>
        <w:numPr>
          <w:ilvl w:val="0"/>
          <w:numId w:val="1"/>
        </w:numPr>
        <w:rPr>
          <w:rFonts w:ascii="Goethe FF Clan" w:hAnsi="Goethe FF Clan"/>
        </w:rPr>
      </w:pPr>
      <w:r w:rsidRPr="00A50895">
        <w:rPr>
          <w:rFonts w:ascii="Goethe FF Clan" w:hAnsi="Goethe FF Clan"/>
        </w:rPr>
        <w:t xml:space="preserve">Gewürznelke: </w:t>
      </w:r>
      <w:proofErr w:type="spellStart"/>
      <w:r w:rsidRPr="00A50895">
        <w:rPr>
          <w:rFonts w:ascii="Goethe FF Clan" w:hAnsi="Goethe FF Clan"/>
        </w:rPr>
        <w:t>pixabay</w:t>
      </w:r>
      <w:proofErr w:type="spellEnd"/>
    </w:p>
    <w:p w14:paraId="0A7603DA" w14:textId="1472D848" w:rsidR="002502D8" w:rsidRPr="00A50895" w:rsidRDefault="002502D8" w:rsidP="008C569F">
      <w:pPr>
        <w:pStyle w:val="Listenabsatz"/>
        <w:numPr>
          <w:ilvl w:val="0"/>
          <w:numId w:val="1"/>
        </w:numPr>
        <w:rPr>
          <w:rFonts w:ascii="Goethe FF Clan" w:hAnsi="Goethe FF Clan"/>
        </w:rPr>
      </w:pPr>
      <w:r w:rsidRPr="00A50895">
        <w:rPr>
          <w:rFonts w:ascii="Goethe FF Clan" w:hAnsi="Goethe FF Clan"/>
        </w:rPr>
        <w:t>Frischhaltefolie: idealclean.de</w:t>
      </w:r>
    </w:p>
    <w:p w14:paraId="56418426" w14:textId="54E08B7C" w:rsidR="002502D8" w:rsidRPr="00A50895" w:rsidRDefault="002502D8" w:rsidP="008C569F">
      <w:pPr>
        <w:pStyle w:val="Listenabsatz"/>
        <w:numPr>
          <w:ilvl w:val="0"/>
          <w:numId w:val="1"/>
        </w:numPr>
        <w:rPr>
          <w:rFonts w:ascii="Goethe FF Clan" w:hAnsi="Goethe FF Clan"/>
        </w:rPr>
      </w:pPr>
      <w:r w:rsidRPr="00A50895">
        <w:rPr>
          <w:rFonts w:ascii="Goethe FF Clan" w:hAnsi="Goethe FF Clan"/>
        </w:rPr>
        <w:t>Teelöffel: amazon.de</w:t>
      </w:r>
    </w:p>
    <w:p w14:paraId="31BFFCC5" w14:textId="029CB114" w:rsidR="00373CB6" w:rsidRPr="00A50895" w:rsidRDefault="00373CB6" w:rsidP="008C569F">
      <w:pPr>
        <w:pStyle w:val="Listenabsatz"/>
        <w:numPr>
          <w:ilvl w:val="0"/>
          <w:numId w:val="1"/>
        </w:numPr>
        <w:rPr>
          <w:rFonts w:ascii="Goethe FF Clan" w:hAnsi="Goethe FF Clan"/>
        </w:rPr>
      </w:pPr>
      <w:r w:rsidRPr="00A50895">
        <w:rPr>
          <w:rFonts w:ascii="Goethe FF Clan" w:hAnsi="Goethe FF Clan"/>
        </w:rPr>
        <w:t>Zitronenschale: temu.com</w:t>
      </w:r>
    </w:p>
    <w:p w14:paraId="0D61E032" w14:textId="6727792F" w:rsidR="00373CB6" w:rsidRPr="00A50895" w:rsidRDefault="00373CB6" w:rsidP="008C569F">
      <w:pPr>
        <w:pStyle w:val="Listenabsatz"/>
        <w:numPr>
          <w:ilvl w:val="0"/>
          <w:numId w:val="1"/>
        </w:numPr>
        <w:rPr>
          <w:rFonts w:ascii="Goethe FF Clan" w:hAnsi="Goethe FF Clan"/>
        </w:rPr>
      </w:pPr>
      <w:r w:rsidRPr="00A50895">
        <w:rPr>
          <w:rFonts w:ascii="Goethe FF Clan" w:hAnsi="Goethe FF Clan"/>
        </w:rPr>
        <w:t>Pfirsich: kaufland.de</w:t>
      </w:r>
    </w:p>
    <w:p w14:paraId="33596C19" w14:textId="62EF322F" w:rsidR="00373CB6" w:rsidRPr="00A50895" w:rsidRDefault="00373CB6" w:rsidP="008C569F">
      <w:pPr>
        <w:pStyle w:val="Listenabsatz"/>
        <w:numPr>
          <w:ilvl w:val="0"/>
          <w:numId w:val="1"/>
        </w:numPr>
        <w:rPr>
          <w:rFonts w:ascii="Goethe FF Clan" w:hAnsi="Goethe FF Clan"/>
        </w:rPr>
      </w:pPr>
      <w:r w:rsidRPr="00A50895">
        <w:rPr>
          <w:rFonts w:ascii="Goethe FF Clan" w:hAnsi="Goethe FF Clan"/>
        </w:rPr>
        <w:t>Schokoladenkuchen: koch-wiki</w:t>
      </w:r>
    </w:p>
    <w:p w14:paraId="4FDD598F" w14:textId="762A9E38" w:rsidR="00213349" w:rsidRPr="00A50895" w:rsidRDefault="00213349" w:rsidP="008C569F">
      <w:pPr>
        <w:pStyle w:val="Listenabsatz"/>
        <w:numPr>
          <w:ilvl w:val="0"/>
          <w:numId w:val="1"/>
        </w:numPr>
        <w:rPr>
          <w:rFonts w:ascii="Goethe FF Clan" w:hAnsi="Goethe FF Clan"/>
        </w:rPr>
      </w:pPr>
      <w:r w:rsidRPr="00A50895">
        <w:rPr>
          <w:rFonts w:ascii="Goethe FF Clan" w:hAnsi="Goethe FF Clan"/>
        </w:rPr>
        <w:t>Brezeln: maxpixel.net</w:t>
      </w:r>
    </w:p>
    <w:p w14:paraId="4FFC7362" w14:textId="21AF2820" w:rsidR="00DB1DBF" w:rsidRPr="00A50895" w:rsidRDefault="00DB1DBF" w:rsidP="008C569F">
      <w:pPr>
        <w:pStyle w:val="Listenabsatz"/>
        <w:numPr>
          <w:ilvl w:val="0"/>
          <w:numId w:val="1"/>
        </w:numPr>
        <w:rPr>
          <w:rFonts w:ascii="Goethe FF Clan" w:hAnsi="Goethe FF Clan"/>
        </w:rPr>
      </w:pPr>
      <w:r w:rsidRPr="00A50895">
        <w:rPr>
          <w:rFonts w:ascii="Goethe FF Clan" w:hAnsi="Goethe FF Clan"/>
        </w:rPr>
        <w:t>Kartoffel: ebay.de</w:t>
      </w:r>
    </w:p>
    <w:p w14:paraId="09BFC4AF" w14:textId="1DF03E93" w:rsidR="00B306FB" w:rsidRPr="00A50895" w:rsidRDefault="00B306FB" w:rsidP="008C569F">
      <w:pPr>
        <w:pStyle w:val="Listenabsatz"/>
        <w:numPr>
          <w:ilvl w:val="0"/>
          <w:numId w:val="1"/>
        </w:numPr>
        <w:rPr>
          <w:rFonts w:ascii="Goethe FF Clan" w:hAnsi="Goethe FF Clan"/>
        </w:rPr>
      </w:pPr>
      <w:r w:rsidRPr="00A50895">
        <w:rPr>
          <w:rFonts w:ascii="Goethe FF Clan" w:hAnsi="Goethe FF Clan"/>
        </w:rPr>
        <w:t xml:space="preserve">Zwiebel: </w:t>
      </w:r>
      <w:proofErr w:type="spellStart"/>
      <w:r w:rsidRPr="00A50895">
        <w:rPr>
          <w:rFonts w:ascii="Goethe FF Clan" w:hAnsi="Goethe FF Clan"/>
        </w:rPr>
        <w:t>pixinio</w:t>
      </w:r>
      <w:proofErr w:type="spellEnd"/>
    </w:p>
    <w:p w14:paraId="167BE631" w14:textId="2652D78D" w:rsidR="006B48C5" w:rsidRPr="00A50895" w:rsidRDefault="006B48C5" w:rsidP="008C569F">
      <w:pPr>
        <w:pStyle w:val="Listenabsatz"/>
        <w:numPr>
          <w:ilvl w:val="0"/>
          <w:numId w:val="1"/>
        </w:numPr>
        <w:rPr>
          <w:rFonts w:ascii="Goethe FF Clan" w:hAnsi="Goethe FF Clan"/>
        </w:rPr>
      </w:pPr>
      <w:r w:rsidRPr="00A50895">
        <w:rPr>
          <w:rFonts w:ascii="Goethe FF Clan" w:hAnsi="Goethe FF Clan"/>
        </w:rPr>
        <w:t>Mikrowelle: Mediamarkt.de</w:t>
      </w:r>
    </w:p>
    <w:p w14:paraId="66715EF9" w14:textId="5D21DCC3" w:rsidR="006B48C5" w:rsidRPr="00A50895" w:rsidRDefault="006B48C5" w:rsidP="008C569F">
      <w:pPr>
        <w:pStyle w:val="Listenabsatz"/>
        <w:numPr>
          <w:ilvl w:val="0"/>
          <w:numId w:val="1"/>
        </w:numPr>
        <w:rPr>
          <w:rFonts w:ascii="Goethe FF Clan" w:hAnsi="Goethe FF Clan"/>
        </w:rPr>
      </w:pPr>
      <w:r w:rsidRPr="00A50895">
        <w:rPr>
          <w:rFonts w:ascii="Goethe FF Clan" w:hAnsi="Goethe FF Clan"/>
        </w:rPr>
        <w:t xml:space="preserve">Karotte: </w:t>
      </w:r>
      <w:proofErr w:type="spellStart"/>
      <w:r w:rsidRPr="00A50895">
        <w:rPr>
          <w:rFonts w:ascii="Goethe FF Clan" w:hAnsi="Goethe FF Clan"/>
        </w:rPr>
        <w:t>pngimg</w:t>
      </w:r>
      <w:proofErr w:type="spellEnd"/>
    </w:p>
    <w:p w14:paraId="52EC0BE3" w14:textId="02CFEAC3" w:rsidR="006B48C5" w:rsidRPr="00A50895" w:rsidRDefault="006B48C5" w:rsidP="008C569F">
      <w:pPr>
        <w:pStyle w:val="Listenabsatz"/>
        <w:numPr>
          <w:ilvl w:val="0"/>
          <w:numId w:val="1"/>
        </w:numPr>
        <w:rPr>
          <w:rFonts w:ascii="Goethe FF Clan" w:hAnsi="Goethe FF Clan"/>
        </w:rPr>
      </w:pPr>
      <w:r w:rsidRPr="00A50895">
        <w:rPr>
          <w:rFonts w:ascii="Goethe FF Clan" w:hAnsi="Goethe FF Clan"/>
        </w:rPr>
        <w:t>Heringsfilet: ebay.de</w:t>
      </w:r>
    </w:p>
    <w:p w14:paraId="57C92787" w14:textId="6F945DFE" w:rsidR="006B48C5" w:rsidRPr="00A50895" w:rsidRDefault="006B48C5" w:rsidP="008C569F">
      <w:pPr>
        <w:pStyle w:val="Listenabsatz"/>
        <w:numPr>
          <w:ilvl w:val="0"/>
          <w:numId w:val="1"/>
        </w:numPr>
        <w:rPr>
          <w:rFonts w:ascii="Goethe FF Clan" w:hAnsi="Goethe FF Clan"/>
        </w:rPr>
      </w:pPr>
      <w:r w:rsidRPr="00A50895">
        <w:rPr>
          <w:rFonts w:ascii="Goethe FF Clan" w:hAnsi="Goethe FF Clan"/>
        </w:rPr>
        <w:t xml:space="preserve">Lebkuchenmännchen: </w:t>
      </w:r>
      <w:proofErr w:type="spellStart"/>
      <w:r w:rsidRPr="00A50895">
        <w:rPr>
          <w:rFonts w:ascii="Goethe FF Clan" w:hAnsi="Goethe FF Clan"/>
        </w:rPr>
        <w:t>openclipart</w:t>
      </w:r>
      <w:proofErr w:type="spellEnd"/>
    </w:p>
    <w:p w14:paraId="6B94B6F6" w14:textId="711A7B3F" w:rsidR="00B57F73" w:rsidRPr="00A50895" w:rsidRDefault="00B57F73" w:rsidP="008C569F">
      <w:pPr>
        <w:pStyle w:val="Listenabsatz"/>
        <w:numPr>
          <w:ilvl w:val="0"/>
          <w:numId w:val="1"/>
        </w:numPr>
        <w:rPr>
          <w:rFonts w:ascii="Goethe FF Clan" w:hAnsi="Goethe FF Clan"/>
        </w:rPr>
      </w:pPr>
      <w:r w:rsidRPr="00A50895">
        <w:rPr>
          <w:rFonts w:ascii="Goethe FF Clan" w:hAnsi="Goethe FF Clan"/>
        </w:rPr>
        <w:t>Herd: bauknecht.de</w:t>
      </w:r>
    </w:p>
    <w:p w14:paraId="7CC40955" w14:textId="18F22990" w:rsidR="00802139" w:rsidRPr="00A50895" w:rsidRDefault="00802139" w:rsidP="008C569F">
      <w:pPr>
        <w:pStyle w:val="Listenabsatz"/>
        <w:numPr>
          <w:ilvl w:val="0"/>
          <w:numId w:val="1"/>
        </w:numPr>
        <w:rPr>
          <w:rFonts w:ascii="Goethe FF Clan" w:hAnsi="Goethe FF Clan"/>
        </w:rPr>
      </w:pPr>
      <w:r w:rsidRPr="00A50895">
        <w:rPr>
          <w:rFonts w:ascii="Goethe FF Clan" w:hAnsi="Goethe FF Clan"/>
        </w:rPr>
        <w:t>Schaumkelle: amazon.de</w:t>
      </w:r>
    </w:p>
    <w:p w14:paraId="02A9F1E5" w14:textId="6E7C502C" w:rsidR="00802139" w:rsidRPr="00A50895" w:rsidRDefault="00802139" w:rsidP="008C569F">
      <w:pPr>
        <w:pStyle w:val="Listenabsatz"/>
        <w:numPr>
          <w:ilvl w:val="0"/>
          <w:numId w:val="1"/>
        </w:numPr>
        <w:rPr>
          <w:rFonts w:ascii="Goethe FF Clan" w:hAnsi="Goethe FF Clan"/>
        </w:rPr>
      </w:pPr>
      <w:r w:rsidRPr="00A50895">
        <w:rPr>
          <w:rFonts w:ascii="Goethe FF Clan" w:hAnsi="Goethe FF Clan"/>
        </w:rPr>
        <w:t xml:space="preserve">Topf: </w:t>
      </w:r>
      <w:proofErr w:type="spellStart"/>
      <w:r w:rsidRPr="00A50895">
        <w:rPr>
          <w:rFonts w:ascii="Goethe FF Clan" w:hAnsi="Goethe FF Clan"/>
        </w:rPr>
        <w:t>lidl.onlineshop</w:t>
      </w:r>
      <w:proofErr w:type="spellEnd"/>
    </w:p>
    <w:p w14:paraId="7BF2F829" w14:textId="3CCA6FF0" w:rsidR="00802139" w:rsidRDefault="00802139" w:rsidP="008C569F">
      <w:pPr>
        <w:pStyle w:val="Listenabsatz"/>
        <w:numPr>
          <w:ilvl w:val="0"/>
          <w:numId w:val="1"/>
        </w:numPr>
        <w:rPr>
          <w:rFonts w:ascii="Goethe FF Clan" w:hAnsi="Goethe FF Clan"/>
        </w:rPr>
      </w:pPr>
      <w:r w:rsidRPr="00A50895">
        <w:rPr>
          <w:rFonts w:ascii="Goethe FF Clan" w:hAnsi="Goethe FF Clan"/>
        </w:rPr>
        <w:t>Gabel:</w:t>
      </w:r>
      <w:r w:rsidR="00A50895" w:rsidRPr="00A50895">
        <w:rPr>
          <w:rFonts w:ascii="Goethe FF Clan" w:hAnsi="Goethe FF Clan"/>
        </w:rPr>
        <w:t xml:space="preserve"> </w:t>
      </w:r>
      <w:proofErr w:type="spellStart"/>
      <w:r w:rsidR="00A50895" w:rsidRPr="00A50895">
        <w:rPr>
          <w:rFonts w:ascii="Goethe FF Clan" w:hAnsi="Goethe FF Clan"/>
        </w:rPr>
        <w:t>pexels</w:t>
      </w:r>
      <w:proofErr w:type="spellEnd"/>
    </w:p>
    <w:p w14:paraId="51DBB111" w14:textId="35E93C03" w:rsidR="00515775" w:rsidRDefault="00515775" w:rsidP="008C569F">
      <w:pPr>
        <w:pStyle w:val="Listenabsatz"/>
        <w:numPr>
          <w:ilvl w:val="0"/>
          <w:numId w:val="1"/>
        </w:numPr>
        <w:rPr>
          <w:rFonts w:ascii="Goethe FF Clan" w:hAnsi="Goethe FF Clan"/>
        </w:rPr>
      </w:pPr>
      <w:r>
        <w:rPr>
          <w:rFonts w:ascii="Goethe FF Clan" w:hAnsi="Goethe FF Clan"/>
        </w:rPr>
        <w:t>Zitronenschale: wochentags.plix.at</w:t>
      </w:r>
    </w:p>
    <w:p w14:paraId="5E042F30" w14:textId="7F2D548B" w:rsidR="00515775" w:rsidRDefault="00515775" w:rsidP="008C569F">
      <w:pPr>
        <w:pStyle w:val="Listenabsatz"/>
        <w:numPr>
          <w:ilvl w:val="0"/>
          <w:numId w:val="1"/>
        </w:numPr>
        <w:rPr>
          <w:rFonts w:ascii="Goethe FF Clan" w:hAnsi="Goethe FF Clan"/>
        </w:rPr>
      </w:pPr>
      <w:r>
        <w:rPr>
          <w:rFonts w:ascii="Goethe FF Clan" w:hAnsi="Goethe FF Clan"/>
        </w:rPr>
        <w:t>Küchentuch: ludwigohlendorf.de</w:t>
      </w:r>
    </w:p>
    <w:p w14:paraId="1593F06C" w14:textId="2145482C" w:rsidR="008168DB" w:rsidRDefault="008168DB" w:rsidP="008C569F">
      <w:pPr>
        <w:pStyle w:val="Listenabsatz"/>
        <w:numPr>
          <w:ilvl w:val="0"/>
          <w:numId w:val="1"/>
        </w:numPr>
        <w:rPr>
          <w:rFonts w:ascii="Goethe FF Clan" w:hAnsi="Goethe FF Clan"/>
        </w:rPr>
      </w:pPr>
      <w:r>
        <w:rPr>
          <w:rFonts w:ascii="Goethe FF Clan" w:hAnsi="Goethe FF Clan"/>
        </w:rPr>
        <w:t>Kastenform: fackelmann.de</w:t>
      </w:r>
    </w:p>
    <w:p w14:paraId="4DA1F296" w14:textId="5392F6A9" w:rsidR="008168DB" w:rsidRDefault="008168DB" w:rsidP="008C569F">
      <w:pPr>
        <w:pStyle w:val="Listenabsatz"/>
        <w:numPr>
          <w:ilvl w:val="0"/>
          <w:numId w:val="1"/>
        </w:numPr>
        <w:rPr>
          <w:rFonts w:ascii="Goethe FF Clan" w:hAnsi="Goethe FF Clan"/>
        </w:rPr>
      </w:pPr>
      <w:r>
        <w:rPr>
          <w:rFonts w:ascii="Goethe FF Clan" w:hAnsi="Goethe FF Clan"/>
        </w:rPr>
        <w:t xml:space="preserve">Safran: </w:t>
      </w:r>
      <w:proofErr w:type="spellStart"/>
      <w:r>
        <w:rPr>
          <w:rFonts w:ascii="Goethe FF Clan" w:hAnsi="Goethe FF Clan"/>
        </w:rPr>
        <w:t>commons.wikimedia</w:t>
      </w:r>
      <w:proofErr w:type="spellEnd"/>
    </w:p>
    <w:p w14:paraId="4E7D421C" w14:textId="3703439D" w:rsidR="008168DB" w:rsidRDefault="008168DB" w:rsidP="008C569F">
      <w:pPr>
        <w:pStyle w:val="Listenabsatz"/>
        <w:numPr>
          <w:ilvl w:val="0"/>
          <w:numId w:val="1"/>
        </w:numPr>
        <w:rPr>
          <w:rFonts w:ascii="Goethe FF Clan" w:hAnsi="Goethe FF Clan"/>
        </w:rPr>
      </w:pPr>
      <w:r>
        <w:rPr>
          <w:rFonts w:ascii="Goethe FF Clan" w:hAnsi="Goethe FF Clan"/>
        </w:rPr>
        <w:t>Hefe: naturkost.de</w:t>
      </w:r>
    </w:p>
    <w:p w14:paraId="0F405A3C" w14:textId="302A25BC" w:rsidR="008168DB" w:rsidRDefault="008168DB" w:rsidP="008C569F">
      <w:pPr>
        <w:pStyle w:val="Listenabsatz"/>
        <w:numPr>
          <w:ilvl w:val="0"/>
          <w:numId w:val="1"/>
        </w:numPr>
        <w:rPr>
          <w:rFonts w:ascii="Goethe FF Clan" w:hAnsi="Goethe FF Clan"/>
        </w:rPr>
      </w:pPr>
      <w:r>
        <w:rPr>
          <w:rFonts w:ascii="Goethe FF Clan" w:hAnsi="Goethe FF Clan"/>
        </w:rPr>
        <w:t>Mörser: huraki.de</w:t>
      </w:r>
    </w:p>
    <w:p w14:paraId="3FEF48B1" w14:textId="44C2400A" w:rsidR="008168DB" w:rsidRDefault="008168DB" w:rsidP="008C569F">
      <w:pPr>
        <w:pStyle w:val="Listenabsatz"/>
        <w:numPr>
          <w:ilvl w:val="0"/>
          <w:numId w:val="1"/>
        </w:numPr>
        <w:rPr>
          <w:rFonts w:ascii="Goethe FF Clan" w:hAnsi="Goethe FF Clan"/>
        </w:rPr>
      </w:pPr>
      <w:r>
        <w:rPr>
          <w:rFonts w:ascii="Goethe FF Clan" w:hAnsi="Goethe FF Clan"/>
        </w:rPr>
        <w:t xml:space="preserve">Rosine: </w:t>
      </w:r>
      <w:proofErr w:type="spellStart"/>
      <w:r>
        <w:rPr>
          <w:rFonts w:ascii="Goethe FF Clan" w:hAnsi="Goethe FF Clan"/>
        </w:rPr>
        <w:t>amazon</w:t>
      </w:r>
      <w:proofErr w:type="spellEnd"/>
    </w:p>
    <w:p w14:paraId="0F078FF8" w14:textId="33390A18" w:rsidR="00AD1203" w:rsidRDefault="00AD1203" w:rsidP="008C569F">
      <w:pPr>
        <w:pStyle w:val="Listenabsatz"/>
        <w:numPr>
          <w:ilvl w:val="0"/>
          <w:numId w:val="1"/>
        </w:numPr>
        <w:rPr>
          <w:rFonts w:ascii="Goethe FF Clan" w:hAnsi="Goethe FF Clan"/>
        </w:rPr>
      </w:pPr>
      <w:r>
        <w:rPr>
          <w:rFonts w:ascii="Goethe FF Clan" w:hAnsi="Goethe FF Clan"/>
        </w:rPr>
        <w:t xml:space="preserve">Gitterrost: </w:t>
      </w:r>
      <w:proofErr w:type="spellStart"/>
      <w:r>
        <w:rPr>
          <w:rFonts w:ascii="Goethe FF Clan" w:hAnsi="Goethe FF Clan"/>
        </w:rPr>
        <w:t>pexels</w:t>
      </w:r>
      <w:proofErr w:type="spellEnd"/>
    </w:p>
    <w:p w14:paraId="4CA9B4FA" w14:textId="4C007522" w:rsidR="00AD1203" w:rsidRDefault="00AD1203" w:rsidP="008C569F">
      <w:pPr>
        <w:pStyle w:val="Listenabsatz"/>
        <w:numPr>
          <w:ilvl w:val="0"/>
          <w:numId w:val="1"/>
        </w:numPr>
        <w:rPr>
          <w:rFonts w:ascii="Goethe FF Clan" w:hAnsi="Goethe FF Clan"/>
        </w:rPr>
      </w:pPr>
      <w:r>
        <w:rPr>
          <w:rFonts w:ascii="Goethe FF Clan" w:hAnsi="Goethe FF Clan"/>
        </w:rPr>
        <w:t>Marshmallows: flick</w:t>
      </w:r>
    </w:p>
    <w:p w14:paraId="66ACA2B5" w14:textId="20884737" w:rsidR="00AD1203" w:rsidRPr="00A50895" w:rsidRDefault="00AD1203" w:rsidP="008C569F">
      <w:pPr>
        <w:pStyle w:val="Listenabsatz"/>
        <w:numPr>
          <w:ilvl w:val="0"/>
          <w:numId w:val="1"/>
        </w:numPr>
        <w:rPr>
          <w:rFonts w:ascii="Goethe FF Clan" w:hAnsi="Goethe FF Clan"/>
        </w:rPr>
      </w:pPr>
      <w:r>
        <w:rPr>
          <w:rFonts w:ascii="Goethe FF Clan" w:hAnsi="Goethe FF Clan"/>
        </w:rPr>
        <w:t xml:space="preserve">Smarties: </w:t>
      </w:r>
      <w:proofErr w:type="spellStart"/>
      <w:r>
        <w:rPr>
          <w:rFonts w:ascii="Goethe FF Clan" w:hAnsi="Goethe FF Clan"/>
        </w:rPr>
        <w:t>peakpx</w:t>
      </w:r>
      <w:proofErr w:type="spellEnd"/>
    </w:p>
    <w:sectPr w:rsidR="00AD1203" w:rsidRPr="00A50895" w:rsidSect="008C569F">
      <w:pgSz w:w="11906" w:h="16838" w:code="9"/>
      <w:pgMar w:top="1417" w:right="1417" w:bottom="1134" w:left="1417" w:header="958" w:footer="95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E882187"/>
    <w:multiLevelType w:val="hybridMultilevel"/>
    <w:tmpl w:val="D91A31B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613848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569F"/>
    <w:rsid w:val="00070BD6"/>
    <w:rsid w:val="000D7C5D"/>
    <w:rsid w:val="001955CA"/>
    <w:rsid w:val="00213349"/>
    <w:rsid w:val="002502D8"/>
    <w:rsid w:val="00373CB6"/>
    <w:rsid w:val="003F75AD"/>
    <w:rsid w:val="00515775"/>
    <w:rsid w:val="00520E8A"/>
    <w:rsid w:val="00523769"/>
    <w:rsid w:val="005E17B2"/>
    <w:rsid w:val="00621903"/>
    <w:rsid w:val="006B48C5"/>
    <w:rsid w:val="00802139"/>
    <w:rsid w:val="008168DB"/>
    <w:rsid w:val="008C569F"/>
    <w:rsid w:val="00A50895"/>
    <w:rsid w:val="00A77678"/>
    <w:rsid w:val="00AD1203"/>
    <w:rsid w:val="00B04E24"/>
    <w:rsid w:val="00B306FB"/>
    <w:rsid w:val="00B57F73"/>
    <w:rsid w:val="00BD428E"/>
    <w:rsid w:val="00C17CEB"/>
    <w:rsid w:val="00D743D2"/>
    <w:rsid w:val="00D81F7A"/>
    <w:rsid w:val="00DB1DBF"/>
    <w:rsid w:val="00DE4F02"/>
    <w:rsid w:val="00E049FB"/>
    <w:rsid w:val="00E82738"/>
    <w:rsid w:val="00EA5E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311CA8"/>
  <w15:chartTrackingRefBased/>
  <w15:docId w15:val="{DF195502-C038-4CB0-A2C2-9A14588051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8C56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8C569F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1955CA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955C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9.jpeg"/><Relationship Id="rId18" Type="http://schemas.openxmlformats.org/officeDocument/2006/relationships/image" Target="media/image14.jpeg"/><Relationship Id="rId26" Type="http://schemas.openxmlformats.org/officeDocument/2006/relationships/image" Target="media/image22.jpeg"/><Relationship Id="rId39" Type="http://schemas.openxmlformats.org/officeDocument/2006/relationships/image" Target="media/image35.jpeg"/><Relationship Id="rId21" Type="http://schemas.openxmlformats.org/officeDocument/2006/relationships/image" Target="media/image17.jpeg"/><Relationship Id="rId34" Type="http://schemas.openxmlformats.org/officeDocument/2006/relationships/image" Target="media/image30.jpeg"/><Relationship Id="rId42" Type="http://schemas.openxmlformats.org/officeDocument/2006/relationships/image" Target="media/image38.jpeg"/><Relationship Id="rId47" Type="http://schemas.openxmlformats.org/officeDocument/2006/relationships/theme" Target="theme/theme1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6" Type="http://schemas.openxmlformats.org/officeDocument/2006/relationships/image" Target="media/image12.jpeg"/><Relationship Id="rId29" Type="http://schemas.openxmlformats.org/officeDocument/2006/relationships/image" Target="media/image25.jpeg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24" Type="http://schemas.openxmlformats.org/officeDocument/2006/relationships/image" Target="media/image20.jpeg"/><Relationship Id="rId32" Type="http://schemas.openxmlformats.org/officeDocument/2006/relationships/image" Target="media/image28.jpeg"/><Relationship Id="rId37" Type="http://schemas.openxmlformats.org/officeDocument/2006/relationships/image" Target="media/image33.jpeg"/><Relationship Id="rId40" Type="http://schemas.openxmlformats.org/officeDocument/2006/relationships/image" Target="media/image36.jpeg"/><Relationship Id="rId45" Type="http://schemas.openxmlformats.org/officeDocument/2006/relationships/hyperlink" Target="http://www.miele.de" TargetMode="External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23" Type="http://schemas.openxmlformats.org/officeDocument/2006/relationships/image" Target="media/image19.jpeg"/><Relationship Id="rId28" Type="http://schemas.openxmlformats.org/officeDocument/2006/relationships/image" Target="media/image24.jpeg"/><Relationship Id="rId36" Type="http://schemas.openxmlformats.org/officeDocument/2006/relationships/image" Target="media/image32.jpeg"/><Relationship Id="rId10" Type="http://schemas.openxmlformats.org/officeDocument/2006/relationships/image" Target="media/image6.png"/><Relationship Id="rId19" Type="http://schemas.openxmlformats.org/officeDocument/2006/relationships/image" Target="media/image15.jpeg"/><Relationship Id="rId31" Type="http://schemas.openxmlformats.org/officeDocument/2006/relationships/image" Target="media/image27.jpeg"/><Relationship Id="rId44" Type="http://schemas.openxmlformats.org/officeDocument/2006/relationships/image" Target="media/image40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Relationship Id="rId22" Type="http://schemas.openxmlformats.org/officeDocument/2006/relationships/image" Target="media/image18.jpeg"/><Relationship Id="rId27" Type="http://schemas.openxmlformats.org/officeDocument/2006/relationships/image" Target="media/image23.png"/><Relationship Id="rId30" Type="http://schemas.openxmlformats.org/officeDocument/2006/relationships/image" Target="media/image26.jpeg"/><Relationship Id="rId35" Type="http://schemas.openxmlformats.org/officeDocument/2006/relationships/image" Target="media/image31.jpeg"/><Relationship Id="rId43" Type="http://schemas.openxmlformats.org/officeDocument/2006/relationships/image" Target="media/image39.jpeg"/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5" Type="http://schemas.openxmlformats.org/officeDocument/2006/relationships/image" Target="media/image21.jpeg"/><Relationship Id="rId33" Type="http://schemas.openxmlformats.org/officeDocument/2006/relationships/image" Target="media/image29.jpeg"/><Relationship Id="rId38" Type="http://schemas.openxmlformats.org/officeDocument/2006/relationships/image" Target="media/image34.jpeg"/><Relationship Id="rId46" Type="http://schemas.openxmlformats.org/officeDocument/2006/relationships/fontTable" Target="fontTable.xml"/><Relationship Id="rId20" Type="http://schemas.openxmlformats.org/officeDocument/2006/relationships/image" Target="media/image16.jpeg"/><Relationship Id="rId41" Type="http://schemas.openxmlformats.org/officeDocument/2006/relationships/image" Target="media/image37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15</Pages>
  <Words>383</Words>
  <Characters>2415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10</cp:revision>
  <cp:lastPrinted>2023-12-08T10:23:00Z</cp:lastPrinted>
  <dcterms:created xsi:type="dcterms:W3CDTF">2023-12-06T21:23:00Z</dcterms:created>
  <dcterms:modified xsi:type="dcterms:W3CDTF">2023-12-14T12:28:00Z</dcterms:modified>
</cp:coreProperties>
</file>